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F93" w:rsidRDefault="00465F93" w:rsidP="00465F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5AF1" w:rsidRDefault="006B5AF1" w:rsidP="00465F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5AF1" w:rsidRDefault="006B5AF1" w:rsidP="00465F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5AF1" w:rsidRDefault="006B5AF1" w:rsidP="00465F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5AF1" w:rsidRDefault="006B5AF1" w:rsidP="00465F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5AF1" w:rsidRDefault="006B5AF1" w:rsidP="00465F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5AF1" w:rsidRDefault="006B5AF1" w:rsidP="00465F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5AF1" w:rsidRDefault="006B5AF1" w:rsidP="00465F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5AF1" w:rsidRDefault="006B5AF1" w:rsidP="00465F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5AF1" w:rsidRDefault="006B5AF1" w:rsidP="00465F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5AF1" w:rsidRPr="00DB369E" w:rsidRDefault="006B5AF1" w:rsidP="00465F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F93" w:rsidRPr="00DB369E" w:rsidRDefault="00465F93" w:rsidP="00465F93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F93" w:rsidRPr="00DB369E" w:rsidRDefault="00465F93" w:rsidP="00465F93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F93" w:rsidRPr="00DB369E" w:rsidRDefault="00465F93" w:rsidP="00465F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65F93" w:rsidRPr="00DB369E" w:rsidRDefault="00465F93" w:rsidP="00465F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РАБОЧАЯ ПРОГРАММА</w:t>
      </w:r>
    </w:p>
    <w:p w:rsidR="00465F93" w:rsidRPr="00DB369E" w:rsidRDefault="006B5AF1" w:rsidP="00465F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УЧЕБНОГО ПРЕДМЕТА </w:t>
      </w:r>
    </w:p>
    <w:p w:rsidR="00465F93" w:rsidRPr="00DB369E" w:rsidRDefault="009B23DB" w:rsidP="00465F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«КОМБИНАТОРНЫЙ АНАЛИЗ И ТЕОРИЯ ГРАФОВ</w:t>
      </w:r>
      <w:r w:rsidR="00465F93" w:rsidRPr="00DB369E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6B5AF1" w:rsidRPr="00DB369E" w:rsidRDefault="00465F93" w:rsidP="006B5A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9B23DB">
        <w:rPr>
          <w:rFonts w:ascii="Times New Roman" w:eastAsia="Times New Roman" w:hAnsi="Times New Roman"/>
          <w:b/>
          <w:sz w:val="24"/>
          <w:szCs w:val="24"/>
          <w:lang w:eastAsia="ru-RU"/>
        </w:rPr>
        <w:t>-9</w:t>
      </w:r>
      <w:r w:rsidRPr="00DB36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классы </w:t>
      </w:r>
    </w:p>
    <w:p w:rsidR="006B5AF1" w:rsidRDefault="006B5AF1" w:rsidP="006B5AF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(из части, фор</w:t>
      </w:r>
      <w:r w:rsidRPr="002C62D6">
        <w:rPr>
          <w:rFonts w:ascii="Times New Roman" w:eastAsia="Times New Roman" w:hAnsi="Times New Roman"/>
          <w:i/>
          <w:sz w:val="24"/>
          <w:szCs w:val="24"/>
          <w:lang w:eastAsia="ru-RU"/>
        </w:rPr>
        <w:t>мируемой участниками образовательных отношений)</w:t>
      </w:r>
    </w:p>
    <w:p w:rsidR="006B5AF1" w:rsidRPr="006B5AF1" w:rsidRDefault="006B5AF1" w:rsidP="006B5AF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C62D6">
        <w:rPr>
          <w:rFonts w:ascii="Times New Roman" w:eastAsia="Times New Roman" w:hAnsi="Times New Roman"/>
          <w:b/>
          <w:sz w:val="24"/>
          <w:szCs w:val="24"/>
          <w:lang w:eastAsia="ru-RU"/>
        </w:rPr>
        <w:t>является частью раздела 2.2 ООП ООО</w:t>
      </w:r>
    </w:p>
    <w:p w:rsidR="00465F93" w:rsidRDefault="00465F93" w:rsidP="00465F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5AF1" w:rsidRDefault="006B5AF1" w:rsidP="00465F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5AF1" w:rsidRDefault="006B5AF1" w:rsidP="00465F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5AF1" w:rsidRDefault="006B5AF1" w:rsidP="00465F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5AF1" w:rsidRDefault="006B5AF1" w:rsidP="00465F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5AF1" w:rsidRDefault="006B5AF1" w:rsidP="00465F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5AF1" w:rsidRDefault="006B5AF1" w:rsidP="00465F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5AF1" w:rsidRPr="00DB369E" w:rsidRDefault="006B5AF1" w:rsidP="00465F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5F93" w:rsidRPr="00DB369E" w:rsidRDefault="00465F93" w:rsidP="00465F93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Составитель:</w:t>
      </w:r>
    </w:p>
    <w:p w:rsidR="00465F93" w:rsidRPr="00DB369E" w:rsidRDefault="00465F93" w:rsidP="00465F93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Глухов В.Ф.</w:t>
      </w: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465F93" w:rsidRPr="00DB369E" w:rsidRDefault="00465F93" w:rsidP="00465F93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учитель математик</w:t>
      </w: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и</w:t>
      </w:r>
    </w:p>
    <w:p w:rsidR="00465F93" w:rsidRPr="00DB369E" w:rsidRDefault="00465F93" w:rsidP="00465F93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F93" w:rsidRPr="00DB369E" w:rsidRDefault="00465F93" w:rsidP="00465F93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65F93" w:rsidRPr="00DB369E" w:rsidRDefault="00465F93" w:rsidP="00465F93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65F93" w:rsidRPr="00DB369E" w:rsidRDefault="00465F93" w:rsidP="00465F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65F93" w:rsidRPr="00DB369E" w:rsidRDefault="00465F93" w:rsidP="00465F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65F93" w:rsidRPr="00DB369E" w:rsidRDefault="00465F93" w:rsidP="00465F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65F93" w:rsidRPr="00DB369E" w:rsidRDefault="00465F93" w:rsidP="00465F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65F93" w:rsidRPr="00DB369E" w:rsidRDefault="00465F93" w:rsidP="00465F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65F93" w:rsidRPr="00DB369E" w:rsidRDefault="00465F93" w:rsidP="00465F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65F93" w:rsidRPr="00DB369E" w:rsidRDefault="00465F93" w:rsidP="00465F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F93" w:rsidRPr="00DB369E" w:rsidRDefault="00465F93" w:rsidP="00465F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F93" w:rsidRPr="00DB369E" w:rsidRDefault="00465F93" w:rsidP="00465F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F93" w:rsidRPr="00DB369E" w:rsidRDefault="00465F93" w:rsidP="00465F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F93" w:rsidRPr="00DB369E" w:rsidRDefault="00465F93" w:rsidP="00465F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F93" w:rsidRPr="00DB369E" w:rsidRDefault="00465F93" w:rsidP="00465F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65F93" w:rsidRPr="00DB369E" w:rsidRDefault="00465F93" w:rsidP="00465F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65F93" w:rsidRPr="00DB369E" w:rsidRDefault="00465F93" w:rsidP="00465F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65F93" w:rsidRPr="00DB369E" w:rsidRDefault="00465F93" w:rsidP="00465F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65F93" w:rsidRPr="00DB369E" w:rsidRDefault="00465F93" w:rsidP="00465F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65F93" w:rsidRPr="00DB369E" w:rsidRDefault="00465F93" w:rsidP="00465F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Новосибирск, 2020</w:t>
      </w:r>
      <w:r w:rsidRPr="00DB369E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465F93" w:rsidRPr="00DB369E" w:rsidRDefault="00465F93" w:rsidP="00465F9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5F93" w:rsidRPr="00DB369E" w:rsidRDefault="00465F93" w:rsidP="00465F9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6B5AF1" w:rsidRPr="006B5AF1" w:rsidRDefault="006B5AF1" w:rsidP="006B5AF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6B5AF1">
        <w:rPr>
          <w:rFonts w:ascii="Times New Roman" w:hAnsi="Times New Roman"/>
          <w:sz w:val="24"/>
          <w:szCs w:val="24"/>
        </w:rPr>
        <w:t xml:space="preserve">Рабочая программа по предмету </w:t>
      </w:r>
      <w:r w:rsidR="00D907B7">
        <w:rPr>
          <w:rFonts w:ascii="Times New Roman" w:eastAsia="Times New Roman" w:hAnsi="Times New Roman"/>
          <w:sz w:val="24"/>
          <w:szCs w:val="24"/>
        </w:rPr>
        <w:t xml:space="preserve">«Комбинаторный анализ и теория графов» </w:t>
      </w:r>
      <w:bookmarkStart w:id="0" w:name="_GoBack"/>
      <w:bookmarkEnd w:id="0"/>
      <w:r w:rsidRPr="006B5AF1">
        <w:rPr>
          <w:rFonts w:ascii="Times New Roman" w:hAnsi="Times New Roman"/>
          <w:sz w:val="24"/>
          <w:szCs w:val="24"/>
        </w:rPr>
        <w:t>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(в редакции протокола № 1/20 от 04.02.2020).</w:t>
      </w:r>
    </w:p>
    <w:p w:rsidR="00465F93" w:rsidRPr="00DB369E" w:rsidRDefault="00465F93" w:rsidP="006B5AF1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Pr="00DB369E">
        <w:rPr>
          <w:rFonts w:ascii="Times New Roman" w:eastAsia="Times New Roman" w:hAnsi="Times New Roman"/>
          <w:sz w:val="24"/>
          <w:szCs w:val="24"/>
        </w:rPr>
        <w:t xml:space="preserve">редмет по выбору </w:t>
      </w:r>
      <w:r w:rsidR="009B23DB">
        <w:rPr>
          <w:rFonts w:ascii="Times New Roman" w:eastAsia="Times New Roman" w:hAnsi="Times New Roman"/>
          <w:sz w:val="24"/>
          <w:szCs w:val="24"/>
        </w:rPr>
        <w:t xml:space="preserve">«Комбинаторный анализ и теория графов» </w:t>
      </w:r>
      <w:r w:rsidRPr="00DB369E">
        <w:rPr>
          <w:rFonts w:ascii="Times New Roman" w:eastAsia="Times New Roman" w:hAnsi="Times New Roman"/>
          <w:sz w:val="24"/>
          <w:szCs w:val="24"/>
        </w:rPr>
        <w:t xml:space="preserve">изучается </w:t>
      </w:r>
      <w:r w:rsidRPr="002C72A2">
        <w:rPr>
          <w:rFonts w:ascii="Times New Roman" w:eastAsia="Times New Roman" w:hAnsi="Times New Roman"/>
          <w:sz w:val="24"/>
          <w:szCs w:val="24"/>
        </w:rPr>
        <w:t>0,5</w:t>
      </w:r>
      <w:r w:rsidRPr="00DB369E">
        <w:rPr>
          <w:rFonts w:ascii="Times New Roman" w:eastAsia="Times New Roman" w:hAnsi="Times New Roman"/>
          <w:sz w:val="24"/>
          <w:szCs w:val="24"/>
        </w:rPr>
        <w:t xml:space="preserve"> час</w:t>
      </w:r>
      <w:r w:rsidRPr="002C72A2">
        <w:rPr>
          <w:rFonts w:ascii="Times New Roman" w:eastAsia="Times New Roman" w:hAnsi="Times New Roman"/>
          <w:sz w:val="24"/>
          <w:szCs w:val="24"/>
        </w:rPr>
        <w:t>а</w:t>
      </w:r>
      <w:r w:rsidRPr="00DB369E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gramStart"/>
      <w:r w:rsidRPr="00DB369E">
        <w:rPr>
          <w:rFonts w:ascii="Times New Roman" w:eastAsia="Times New Roman" w:hAnsi="Times New Roman"/>
          <w:sz w:val="24"/>
          <w:szCs w:val="24"/>
        </w:rPr>
        <w:t>неделю</w:t>
      </w:r>
      <w:r w:rsidR="006B5AF1">
        <w:rPr>
          <w:rFonts w:ascii="Times New Roman" w:eastAsia="Times New Roman" w:hAnsi="Times New Roman"/>
          <w:sz w:val="24"/>
          <w:szCs w:val="24"/>
        </w:rPr>
        <w:t xml:space="preserve">  в</w:t>
      </w:r>
      <w:proofErr w:type="gramEnd"/>
      <w:r w:rsidR="006B5AF1">
        <w:rPr>
          <w:rFonts w:ascii="Times New Roman" w:eastAsia="Times New Roman" w:hAnsi="Times New Roman"/>
          <w:sz w:val="24"/>
          <w:szCs w:val="24"/>
        </w:rPr>
        <w:t xml:space="preserve"> 8-9 классах</w:t>
      </w:r>
      <w:r w:rsidRPr="002C72A2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C72A2">
        <w:rPr>
          <w:rFonts w:ascii="Times New Roman" w:hAnsi="Times New Roman"/>
          <w:color w:val="000000"/>
          <w:sz w:val="24"/>
          <w:szCs w:val="24"/>
        </w:rPr>
        <w:t>за весь период обучения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9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9"/>
        <w:gridCol w:w="2295"/>
        <w:gridCol w:w="2490"/>
        <w:gridCol w:w="2611"/>
      </w:tblGrid>
      <w:tr w:rsidR="00465F93" w:rsidRPr="00DB369E" w:rsidTr="000F1D75">
        <w:trPr>
          <w:jc w:val="center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F93" w:rsidRPr="00DB369E" w:rsidRDefault="00465F93" w:rsidP="000F1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369E">
              <w:rPr>
                <w:rFonts w:ascii="Times New Roman" w:eastAsia="Times New Roman" w:hAnsi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F93" w:rsidRPr="00DB369E" w:rsidRDefault="00465F93" w:rsidP="000F1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369E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F93" w:rsidRPr="00DB369E" w:rsidRDefault="00465F93" w:rsidP="000F1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369E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F93" w:rsidRPr="00DB369E" w:rsidRDefault="00465F93" w:rsidP="000F1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369E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 за учебный год</w:t>
            </w:r>
          </w:p>
        </w:tc>
      </w:tr>
      <w:tr w:rsidR="00465F93" w:rsidRPr="00DB369E" w:rsidTr="000F1D75">
        <w:trPr>
          <w:jc w:val="center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F93" w:rsidRPr="00DB369E" w:rsidRDefault="00465F93" w:rsidP="000F1D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8</w:t>
            </w:r>
            <w:r w:rsidRPr="00DB369E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F93" w:rsidRPr="00DB369E" w:rsidRDefault="00465F93" w:rsidP="000F1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F93" w:rsidRPr="00DB369E" w:rsidRDefault="00402B70" w:rsidP="000F1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F93" w:rsidRPr="00DB369E" w:rsidRDefault="00402B70" w:rsidP="000F1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9B23DB" w:rsidRPr="00DB369E" w:rsidTr="000F1D75">
        <w:trPr>
          <w:jc w:val="center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DB" w:rsidRDefault="009B23DB" w:rsidP="000F1D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9 класс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DB" w:rsidRDefault="009B23DB" w:rsidP="000F1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DB" w:rsidRDefault="009B23DB" w:rsidP="000F1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DB" w:rsidRDefault="009B23DB" w:rsidP="000F1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</w:tr>
      <w:tr w:rsidR="00465F93" w:rsidRPr="00DB369E" w:rsidTr="000F1D75">
        <w:trPr>
          <w:jc w:val="center"/>
        </w:trPr>
        <w:tc>
          <w:tcPr>
            <w:tcW w:w="248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65F93" w:rsidRPr="00DB369E" w:rsidRDefault="00465F93" w:rsidP="000F1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65F93" w:rsidRPr="00DB369E" w:rsidRDefault="00465F93" w:rsidP="000F1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F93" w:rsidRPr="00DB369E" w:rsidRDefault="00465F93" w:rsidP="000F1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369E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 за курс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F93" w:rsidRPr="00DB369E" w:rsidRDefault="00402B70" w:rsidP="000F1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37</w:t>
            </w:r>
          </w:p>
        </w:tc>
      </w:tr>
    </w:tbl>
    <w:p w:rsidR="00465F93" w:rsidRPr="00DB369E" w:rsidRDefault="00465F93" w:rsidP="00465F93">
      <w:pPr>
        <w:spacing w:after="0" w:line="240" w:lineRule="auto"/>
        <w:ind w:left="11" w:firstLine="4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Основная задача обучения математике в школе - обеспечить прочное и сознательное овладение учащимися системой математических знаний и умений, необходимых в повседневной жизни и трудовой деятельности каждому члену современного общества, достаточных для изучения смежных дисциплин и продолжения образования. </w:t>
      </w:r>
      <w:r w:rsidRPr="00DB3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Наряду с решением основной задачи спецкурс в 8 классе по данной теме предусматривает формирование у учащихся устойчивого интереса к предмету, выявление и развитие их математических способностей.</w:t>
      </w:r>
    </w:p>
    <w:p w:rsidR="00465F93" w:rsidRPr="0049656B" w:rsidRDefault="009B23DB" w:rsidP="00465F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 по выбору</w:t>
      </w:r>
      <w:r w:rsidR="00465F93" w:rsidRPr="00DB3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Комбинаторный анализ и </w:t>
      </w:r>
      <w:r w:rsidR="00465F93" w:rsidRPr="00DB369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теория графов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</w:rPr>
        <w:t>рассчитан</w:t>
      </w:r>
      <w:r w:rsidR="00465F93" w:rsidRPr="00DB369E">
        <w:rPr>
          <w:rFonts w:ascii="Times New Roman" w:hAnsi="Times New Roman"/>
          <w:sz w:val="24"/>
          <w:szCs w:val="24"/>
        </w:rPr>
        <w:t xml:space="preserve"> на учеников из общеобразовательного класса, но желающих расширить свои знания.</w:t>
      </w:r>
      <w:r w:rsidR="00465F93" w:rsidRPr="00DB369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465F93" w:rsidRPr="00DB369E">
        <w:rPr>
          <w:rFonts w:ascii="Times New Roman" w:hAnsi="Times New Roman"/>
          <w:sz w:val="24"/>
          <w:szCs w:val="24"/>
          <w:shd w:val="clear" w:color="auto" w:fill="FFFFFF"/>
        </w:rPr>
        <w:t>Задачи и упражнения, предлагаемые в данном курсе, дополняют друг друга и дают возможность отработать и закрепить навыки в решении практических задач, что позволяет повысить учебную мотивацию учащихся и проверить свои способности в математике</w:t>
      </w:r>
      <w:r w:rsidR="00465F9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465F93" w:rsidRPr="00DB369E" w:rsidRDefault="00465F93" w:rsidP="00465F93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B369E">
        <w:rPr>
          <w:rFonts w:ascii="Times New Roman" w:eastAsia="Times New Roman" w:hAnsi="Times New Roman"/>
          <w:b/>
          <w:sz w:val="24"/>
          <w:szCs w:val="24"/>
        </w:rPr>
        <w:t>2. Планируемые результаты о</w:t>
      </w:r>
      <w:r>
        <w:rPr>
          <w:rFonts w:ascii="Times New Roman" w:eastAsia="Times New Roman" w:hAnsi="Times New Roman"/>
          <w:b/>
          <w:sz w:val="24"/>
          <w:szCs w:val="24"/>
        </w:rPr>
        <w:t>своения учебного предмета</w:t>
      </w:r>
      <w:r w:rsidRPr="00DB369E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465F93" w:rsidRPr="00DB369E" w:rsidRDefault="00465F93" w:rsidP="00465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Федеральный государственный образовательный стандарт среднего общего образования устанавливает требования к результатам освоения обучающимися основной образовательной программы:</w:t>
      </w:r>
    </w:p>
    <w:p w:rsidR="00465F93" w:rsidRPr="00DB369E" w:rsidRDefault="00465F93" w:rsidP="00465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личностным</w:t>
      </w: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:rsidR="00465F93" w:rsidRPr="00DB369E" w:rsidRDefault="00465F93" w:rsidP="00465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B36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метапредметным</w:t>
      </w:r>
      <w:proofErr w:type="spellEnd"/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 xml:space="preserve">, включающим освоенные обучающимися </w:t>
      </w:r>
      <w:proofErr w:type="spellStart"/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межпредметные</w:t>
      </w:r>
      <w:proofErr w:type="spellEnd"/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465F93" w:rsidRPr="00DB369E" w:rsidRDefault="00465F93" w:rsidP="00465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предметным,</w:t>
      </w: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 xml:space="preserve"> 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</w:t>
      </w: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мышления, владение научной терминологией, ключевыми понятиями, методами и приемами.</w:t>
      </w:r>
    </w:p>
    <w:p w:rsidR="00465F93" w:rsidRPr="00DB369E" w:rsidRDefault="00465F93" w:rsidP="00465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 личностным результатам</w:t>
      </w: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, на становление которых оказывает влияние изучение курса информатики, можно отнести:</w:t>
      </w:r>
    </w:p>
    <w:p w:rsidR="00465F93" w:rsidRPr="00DB369E" w:rsidRDefault="00465F93" w:rsidP="00465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465F93" w:rsidRPr="00DB369E" w:rsidRDefault="00465F93" w:rsidP="00465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465F93" w:rsidRPr="00DB369E" w:rsidRDefault="00465F93" w:rsidP="00465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патриотизм;</w:t>
      </w:r>
    </w:p>
    <w:p w:rsidR="00465F93" w:rsidRPr="00DB369E" w:rsidRDefault="00465F93" w:rsidP="00465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465F93" w:rsidRPr="00DB369E" w:rsidRDefault="00465F93" w:rsidP="00465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465F93" w:rsidRPr="00DB369E" w:rsidRDefault="00465F93" w:rsidP="00465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465F93" w:rsidRPr="00DB369E" w:rsidRDefault="00465F93" w:rsidP="00465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мировоззрение, соответствующее современному уровню развития науки, значимости науки, готовность к научно - 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465F93" w:rsidRPr="00DB369E" w:rsidRDefault="00465F93" w:rsidP="00465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65F93" w:rsidRPr="00DB369E" w:rsidRDefault="00465F93" w:rsidP="00465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- уважение ко всем формам собственности, готовность к защите своей собственности,</w:t>
      </w:r>
    </w:p>
    <w:p w:rsidR="00465F93" w:rsidRPr="00DB369E" w:rsidRDefault="00465F93" w:rsidP="00465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осознанный выбор будущей профессии как путь и способ реализации собственных жизненных планов;</w:t>
      </w:r>
    </w:p>
    <w:p w:rsidR="00465F93" w:rsidRPr="00DB369E" w:rsidRDefault="00465F93" w:rsidP="00465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проблем.</w:t>
      </w:r>
    </w:p>
    <w:p w:rsidR="00465F93" w:rsidRPr="00DB369E" w:rsidRDefault="00465F93" w:rsidP="00465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B36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DB36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результаты</w:t>
      </w: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 освоения основной образовательной программы представлены тремя группами универсальных учебных действий (УУД).</w:t>
      </w:r>
    </w:p>
    <w:p w:rsidR="00465F93" w:rsidRPr="00DB369E" w:rsidRDefault="00465F93" w:rsidP="00465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А именно, выпускник научится:</w:t>
      </w:r>
    </w:p>
    <w:p w:rsidR="00465F93" w:rsidRPr="00DB369E" w:rsidRDefault="00465F93" w:rsidP="00465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самостоятельно определять цели, задавать параметры и критерии, по которым можно определить, что цель достигнута;</w:t>
      </w:r>
    </w:p>
    <w:p w:rsidR="00465F93" w:rsidRPr="00DB369E" w:rsidRDefault="00465F93" w:rsidP="00465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465F93" w:rsidRPr="00DB369E" w:rsidRDefault="00465F93" w:rsidP="00465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ставить и формулировать собственные задачи в образовательной деятельности и жизненных ситуациях;</w:t>
      </w:r>
    </w:p>
    <w:p w:rsidR="00465F93" w:rsidRPr="00DB369E" w:rsidRDefault="00465F93" w:rsidP="00465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оценивать ресурсы, в том числе время и другие нематериальные ресурсы, необходимые для достижения поставленной цели;</w:t>
      </w:r>
    </w:p>
    <w:p w:rsidR="00465F93" w:rsidRPr="00DB369E" w:rsidRDefault="00465F93" w:rsidP="00465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выбирать путь достижения цели, планировать решение поставленных задач, оптимизируя материальные и нематериальные затраты;</w:t>
      </w:r>
    </w:p>
    <w:p w:rsidR="00465F93" w:rsidRPr="00DB369E" w:rsidRDefault="00465F93" w:rsidP="00465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организовывать эффективный поиск ресурсов, необходимых для достижения поставленной цели;</w:t>
      </w:r>
    </w:p>
    <w:p w:rsidR="00465F93" w:rsidRPr="00DB369E" w:rsidRDefault="00465F93" w:rsidP="00465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– сопоставлять полученный результат деятельности с поставленной заранее целью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465F93" w:rsidRPr="00DB369E" w:rsidRDefault="00465F93" w:rsidP="00465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465F93" w:rsidRPr="00DB369E" w:rsidRDefault="00465F93" w:rsidP="00465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465F93" w:rsidRPr="00DB369E" w:rsidRDefault="00465F93" w:rsidP="00465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465F93" w:rsidRPr="00DB369E" w:rsidRDefault="00465F93" w:rsidP="00465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выходить за рамки учебного предмета и осуществлять целенаправленный поиск возможностей для широкого переноса средств и способов действия.</w:t>
      </w:r>
    </w:p>
    <w:p w:rsidR="00465F93" w:rsidRPr="00DB369E" w:rsidRDefault="00465F93" w:rsidP="00465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результаты</w:t>
      </w:r>
    </w:p>
    <w:p w:rsidR="009B23DB" w:rsidRPr="00AC4706" w:rsidRDefault="009B23DB" w:rsidP="009B23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4706">
        <w:rPr>
          <w:rFonts w:ascii="Times New Roman" w:hAnsi="Times New Roman"/>
          <w:sz w:val="24"/>
          <w:szCs w:val="24"/>
        </w:rPr>
        <w:t xml:space="preserve">В результате изучения предмета по выбору «Комбинаторный анализ и теория графов» обучающийся </w:t>
      </w:r>
      <w:r w:rsidRPr="009B23DB">
        <w:rPr>
          <w:rFonts w:ascii="Times New Roman" w:hAnsi="Times New Roman"/>
          <w:b/>
          <w:sz w:val="24"/>
          <w:szCs w:val="24"/>
        </w:rPr>
        <w:t>должен научиться:</w:t>
      </w:r>
    </w:p>
    <w:p w:rsidR="009B23DB" w:rsidRPr="00AC4706" w:rsidRDefault="009B23DB" w:rsidP="009B23D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знать элементарные основы теории графов;</w:t>
      </w:r>
    </w:p>
    <w:p w:rsidR="009B23DB" w:rsidRPr="00AC4706" w:rsidRDefault="009B23DB" w:rsidP="009B23D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уметь применить теоретические знания при решении задач;</w:t>
      </w:r>
    </w:p>
    <w:p w:rsidR="009B23DB" w:rsidRPr="00AC4706" w:rsidRDefault="009B23DB" w:rsidP="009B23D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получить навыки решения нестандартных задач;</w:t>
      </w:r>
    </w:p>
    <w:p w:rsidR="009B23DB" w:rsidRPr="00AC4706" w:rsidRDefault="009B23DB" w:rsidP="009B23D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повысить математическую культуру и качество знаний.</w:t>
      </w:r>
    </w:p>
    <w:p w:rsidR="009B23DB" w:rsidRPr="00AC4706" w:rsidRDefault="009B23DB" w:rsidP="009B23D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B23D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Выпускник получит возможность научиться</w:t>
      </w:r>
      <w:r w:rsidRPr="00AC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9B23DB" w:rsidRPr="00AC4706" w:rsidRDefault="009B23DB" w:rsidP="009B23D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конкретными математическими знаниями, необходимыми для применения в практической деятельности, для изучения смежных дисциплин;</w:t>
      </w:r>
    </w:p>
    <w:p w:rsidR="009B23DB" w:rsidRPr="00AC4706" w:rsidRDefault="009B23DB" w:rsidP="009B23D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интеллектуальное развитие учащихся, качеств мышления, характерных для математической деятельности;</w:t>
      </w:r>
    </w:p>
    <w:p w:rsidR="009B23DB" w:rsidRPr="00AC4706" w:rsidRDefault="009B23DB" w:rsidP="009B23D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формирования понимания значимости математики для научно – технического прогресса;</w:t>
      </w:r>
    </w:p>
    <w:p w:rsidR="009B23DB" w:rsidRPr="00AC4706" w:rsidRDefault="009B23DB" w:rsidP="009B23D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поддержание интереса у школьников к математике;</w:t>
      </w:r>
    </w:p>
    <w:p w:rsidR="009B23DB" w:rsidRPr="00AC4706" w:rsidRDefault="009B23DB" w:rsidP="009B23D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наделение учащихся применимыми на практике знаниями, формирующими и подкрепляющими уверенность в их математических способностях.</w:t>
      </w:r>
    </w:p>
    <w:p w:rsidR="009B23DB" w:rsidRPr="009B23DB" w:rsidRDefault="009B23DB" w:rsidP="009B23DB">
      <w:pPr>
        <w:pStyle w:val="a4"/>
        <w:shd w:val="clear" w:color="auto" w:fill="FFFFFF"/>
        <w:tabs>
          <w:tab w:val="left" w:pos="2127"/>
        </w:tabs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3.</w:t>
      </w:r>
      <w:r w:rsidRPr="009B23DB">
        <w:rPr>
          <w:rFonts w:ascii="Times New Roman" w:hAnsi="Times New Roman"/>
          <w:b/>
          <w:bCs/>
          <w:color w:val="000000"/>
          <w:sz w:val="24"/>
          <w:szCs w:val="24"/>
        </w:rPr>
        <w:t>СОДЕРЖАНИЕ ПРЕДМЕТА</w:t>
      </w:r>
    </w:p>
    <w:p w:rsidR="009B23DB" w:rsidRPr="009B23DB" w:rsidRDefault="009B23DB" w:rsidP="009B23DB">
      <w:pPr>
        <w:pStyle w:val="a4"/>
        <w:shd w:val="clear" w:color="auto" w:fill="FFFFFF"/>
        <w:tabs>
          <w:tab w:val="left" w:pos="2127"/>
        </w:tabs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B23DB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8 класс</w:t>
      </w:r>
    </w:p>
    <w:p w:rsidR="009B23DB" w:rsidRPr="009B23DB" w:rsidRDefault="009B23DB" w:rsidP="009B23DB">
      <w:pPr>
        <w:pStyle w:val="a4"/>
        <w:spacing w:before="120"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B23DB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9B23DB">
        <w:rPr>
          <w:rFonts w:ascii="Times New Roman" w:hAnsi="Times New Roman"/>
          <w:b/>
          <w:sz w:val="24"/>
          <w:szCs w:val="24"/>
        </w:rPr>
        <w:t xml:space="preserve">Комбинаторный анализ </w:t>
      </w:r>
      <w:r w:rsidRPr="009B23DB">
        <w:rPr>
          <w:rFonts w:ascii="Times New Roman" w:hAnsi="Times New Roman"/>
          <w:sz w:val="24"/>
          <w:szCs w:val="24"/>
        </w:rPr>
        <w:t>(5 часов)</w:t>
      </w:r>
    </w:p>
    <w:p w:rsidR="009B23DB" w:rsidRPr="009B23DB" w:rsidRDefault="009B23DB" w:rsidP="009B23DB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B23DB">
        <w:rPr>
          <w:rFonts w:ascii="Times New Roman" w:hAnsi="Times New Roman"/>
          <w:bCs/>
          <w:sz w:val="24"/>
          <w:szCs w:val="24"/>
        </w:rPr>
        <w:t>Подсчет количества комбинаций: перестановки, размещения (с повторениями и без) и сочетания</w:t>
      </w:r>
      <w:r w:rsidRPr="009B23DB">
        <w:rPr>
          <w:rFonts w:ascii="Times New Roman" w:hAnsi="Times New Roman"/>
          <w:sz w:val="24"/>
          <w:szCs w:val="24"/>
        </w:rPr>
        <w:t>. Правило умножения, факториал и бином Ньютона. Треугольник Паскаля.</w:t>
      </w:r>
    </w:p>
    <w:p w:rsidR="009B23DB" w:rsidRPr="009B23DB" w:rsidRDefault="009B23DB" w:rsidP="009B23DB">
      <w:pPr>
        <w:pStyle w:val="a4"/>
        <w:spacing w:before="120"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B23DB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9B23DB">
        <w:rPr>
          <w:rFonts w:ascii="Times New Roman" w:hAnsi="Times New Roman"/>
          <w:b/>
          <w:sz w:val="24"/>
          <w:szCs w:val="24"/>
        </w:rPr>
        <w:t>Теория графов (</w:t>
      </w:r>
      <w:r w:rsidRPr="009B23DB">
        <w:rPr>
          <w:rFonts w:ascii="Times New Roman" w:hAnsi="Times New Roman"/>
          <w:sz w:val="24"/>
          <w:szCs w:val="24"/>
        </w:rPr>
        <w:t>13 часов)</w:t>
      </w:r>
    </w:p>
    <w:p w:rsidR="009B23DB" w:rsidRPr="009B23DB" w:rsidRDefault="009B23DB" w:rsidP="009B23DB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9B23DB">
        <w:rPr>
          <w:rFonts w:ascii="Times New Roman" w:hAnsi="Times New Roman"/>
          <w:bCs/>
          <w:sz w:val="24"/>
          <w:szCs w:val="24"/>
        </w:rPr>
        <w:t>Граф и его элементы (дуги, вершины). Виды графов: сети и деревья</w:t>
      </w:r>
      <w:r w:rsidRPr="009B23DB">
        <w:rPr>
          <w:rFonts w:ascii="Times New Roman" w:hAnsi="Times New Roman"/>
          <w:sz w:val="24"/>
          <w:szCs w:val="24"/>
        </w:rPr>
        <w:t>. Взвешенные и ориентированные. Маршруты в графах: цепи, циклы; их оптимизация. Решение задач с помощью графов. Классические задачи: укладка графа, одним росчерком и другие.</w:t>
      </w:r>
    </w:p>
    <w:p w:rsidR="00465F93" w:rsidRPr="009B23DB" w:rsidRDefault="00465F93" w:rsidP="009B23DB">
      <w:pPr>
        <w:spacing w:after="0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49656B">
        <w:rPr>
          <w:rFonts w:ascii="Times New Roman" w:hAnsi="Times New Roman"/>
          <w:b/>
          <w:bCs/>
          <w:sz w:val="24"/>
          <w:szCs w:val="24"/>
        </w:rPr>
        <w:t>4. Тематическое планирование с указанием количества часов, отводимых на освоение каждой темы.</w:t>
      </w:r>
    </w:p>
    <w:p w:rsidR="009B23DB" w:rsidRPr="00E464A5" w:rsidRDefault="009B23DB" w:rsidP="009B23D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E464A5">
        <w:rPr>
          <w:rFonts w:ascii="Times New Roman" w:hAnsi="Times New Roman"/>
          <w:b/>
          <w:sz w:val="24"/>
          <w:szCs w:val="24"/>
        </w:rPr>
        <w:t>Комбинаторный анализ и теория графов</w:t>
      </w:r>
      <w:r>
        <w:rPr>
          <w:rFonts w:ascii="Times New Roman" w:hAnsi="Times New Roman"/>
          <w:b/>
          <w:sz w:val="24"/>
          <w:szCs w:val="24"/>
        </w:rPr>
        <w:t>, 8 класс</w:t>
      </w:r>
      <w:r w:rsidRPr="00E464A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18</w:t>
      </w:r>
      <w:r w:rsidRPr="00E464A5">
        <w:rPr>
          <w:rFonts w:ascii="Times New Roman" w:hAnsi="Times New Roman"/>
          <w:sz w:val="24"/>
          <w:szCs w:val="24"/>
        </w:rPr>
        <w:t xml:space="preserve"> часов (0,5 ч. в неделю, во 2-м полугодии)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6522"/>
        <w:gridCol w:w="1910"/>
      </w:tblGrid>
      <w:tr w:rsidR="009B23DB" w:rsidRPr="00665E6E" w:rsidTr="00B27E8E">
        <w:trPr>
          <w:trHeight w:val="464"/>
        </w:trPr>
        <w:tc>
          <w:tcPr>
            <w:tcW w:w="927" w:type="dxa"/>
            <w:vAlign w:val="center"/>
          </w:tcPr>
          <w:p w:rsidR="009B23DB" w:rsidRPr="00A148FA" w:rsidRDefault="009B23DB" w:rsidP="00B27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8F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694" w:type="dxa"/>
            <w:vAlign w:val="center"/>
          </w:tcPr>
          <w:p w:rsidR="009B23DB" w:rsidRPr="00F54433" w:rsidRDefault="009B23DB" w:rsidP="00B27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433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950" w:type="dxa"/>
            <w:vAlign w:val="center"/>
          </w:tcPr>
          <w:p w:rsidR="009B23DB" w:rsidRPr="00F54433" w:rsidRDefault="009B23DB" w:rsidP="00B27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433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9B23DB" w:rsidRPr="00665E6E" w:rsidTr="00B27E8E">
        <w:trPr>
          <w:trHeight w:val="175"/>
        </w:trPr>
        <w:tc>
          <w:tcPr>
            <w:tcW w:w="927" w:type="dxa"/>
            <w:vAlign w:val="center"/>
          </w:tcPr>
          <w:p w:rsidR="009B23DB" w:rsidRPr="00A148FA" w:rsidRDefault="009B23DB" w:rsidP="00B27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94" w:type="dxa"/>
            <w:vAlign w:val="center"/>
          </w:tcPr>
          <w:p w:rsidR="009B23DB" w:rsidRPr="00A148FA" w:rsidRDefault="009B23DB" w:rsidP="00B27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комбинаторики. Правило умножения</w:t>
            </w:r>
          </w:p>
        </w:tc>
        <w:tc>
          <w:tcPr>
            <w:tcW w:w="1950" w:type="dxa"/>
            <w:vAlign w:val="center"/>
          </w:tcPr>
          <w:p w:rsidR="009B23DB" w:rsidRPr="00A148FA" w:rsidRDefault="009B23DB" w:rsidP="00B2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3DB" w:rsidRPr="00665E6E" w:rsidTr="00B27E8E">
        <w:trPr>
          <w:trHeight w:val="141"/>
        </w:trPr>
        <w:tc>
          <w:tcPr>
            <w:tcW w:w="927" w:type="dxa"/>
            <w:vAlign w:val="center"/>
          </w:tcPr>
          <w:p w:rsidR="009B23DB" w:rsidRPr="00A148FA" w:rsidRDefault="009B23DB" w:rsidP="00B27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6694" w:type="dxa"/>
            <w:vAlign w:val="center"/>
          </w:tcPr>
          <w:p w:rsidR="009B23DB" w:rsidRDefault="009B23DB" w:rsidP="00B27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Перестановки и факториал</w:t>
            </w:r>
          </w:p>
        </w:tc>
        <w:tc>
          <w:tcPr>
            <w:tcW w:w="1950" w:type="dxa"/>
            <w:vAlign w:val="center"/>
          </w:tcPr>
          <w:p w:rsidR="009B23DB" w:rsidRPr="00A148FA" w:rsidRDefault="009B23DB" w:rsidP="00B2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23DB" w:rsidRPr="00665E6E" w:rsidTr="00B27E8E">
        <w:trPr>
          <w:trHeight w:val="249"/>
        </w:trPr>
        <w:tc>
          <w:tcPr>
            <w:tcW w:w="927" w:type="dxa"/>
            <w:vAlign w:val="center"/>
          </w:tcPr>
          <w:p w:rsidR="009B23DB" w:rsidRPr="00A148FA" w:rsidRDefault="009B23DB" w:rsidP="00B27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6694" w:type="dxa"/>
            <w:vAlign w:val="center"/>
          </w:tcPr>
          <w:p w:rsidR="009B23DB" w:rsidRDefault="009B23DB" w:rsidP="00B27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Бином Ньютона и число сочетаний. Треугольник Паскаля</w:t>
            </w:r>
          </w:p>
        </w:tc>
        <w:tc>
          <w:tcPr>
            <w:tcW w:w="1950" w:type="dxa"/>
            <w:vAlign w:val="center"/>
          </w:tcPr>
          <w:p w:rsidR="009B23DB" w:rsidRPr="00A148FA" w:rsidRDefault="009B23DB" w:rsidP="00B2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23DB" w:rsidRPr="00665E6E" w:rsidTr="00B27E8E">
        <w:trPr>
          <w:trHeight w:val="333"/>
        </w:trPr>
        <w:tc>
          <w:tcPr>
            <w:tcW w:w="927" w:type="dxa"/>
            <w:vAlign w:val="center"/>
          </w:tcPr>
          <w:p w:rsidR="009B23DB" w:rsidRPr="00A148FA" w:rsidRDefault="009B23DB" w:rsidP="00B27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694" w:type="dxa"/>
            <w:vAlign w:val="center"/>
          </w:tcPr>
          <w:p w:rsidR="009B23DB" w:rsidRPr="00A148FA" w:rsidRDefault="009B23DB" w:rsidP="00B27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8FA">
              <w:rPr>
                <w:rFonts w:ascii="Times New Roman" w:hAnsi="Times New Roman"/>
                <w:sz w:val="24"/>
                <w:szCs w:val="24"/>
              </w:rPr>
              <w:t xml:space="preserve">Сведения из истории графов. Граф и его элементы. </w:t>
            </w:r>
          </w:p>
        </w:tc>
        <w:tc>
          <w:tcPr>
            <w:tcW w:w="1950" w:type="dxa"/>
            <w:vAlign w:val="center"/>
          </w:tcPr>
          <w:p w:rsidR="009B23DB" w:rsidRPr="00A148FA" w:rsidRDefault="009B23DB" w:rsidP="00B2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3DB" w:rsidRPr="00665E6E" w:rsidTr="00B27E8E">
        <w:trPr>
          <w:trHeight w:val="333"/>
        </w:trPr>
        <w:tc>
          <w:tcPr>
            <w:tcW w:w="927" w:type="dxa"/>
            <w:vAlign w:val="center"/>
          </w:tcPr>
          <w:p w:rsidR="009B23DB" w:rsidRPr="00A148FA" w:rsidRDefault="009B23DB" w:rsidP="00B27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94" w:type="dxa"/>
            <w:vAlign w:val="center"/>
          </w:tcPr>
          <w:p w:rsidR="009B23DB" w:rsidRPr="00A148FA" w:rsidRDefault="009B23DB" w:rsidP="00B27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графов</w:t>
            </w:r>
          </w:p>
        </w:tc>
        <w:tc>
          <w:tcPr>
            <w:tcW w:w="1950" w:type="dxa"/>
            <w:vAlign w:val="center"/>
          </w:tcPr>
          <w:p w:rsidR="009B23DB" w:rsidRPr="00A148FA" w:rsidRDefault="009B23DB" w:rsidP="00B2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3DB" w:rsidRPr="00665E6E" w:rsidTr="00B27E8E">
        <w:trPr>
          <w:trHeight w:val="333"/>
        </w:trPr>
        <w:tc>
          <w:tcPr>
            <w:tcW w:w="927" w:type="dxa"/>
            <w:vAlign w:val="center"/>
          </w:tcPr>
          <w:p w:rsidR="009B23DB" w:rsidRPr="00A148FA" w:rsidRDefault="009B23DB" w:rsidP="00B27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94" w:type="dxa"/>
            <w:vAlign w:val="center"/>
          </w:tcPr>
          <w:p w:rsidR="009B23DB" w:rsidRPr="00A148FA" w:rsidRDefault="009B23DB" w:rsidP="00B27E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4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Маршруты в графах</w:t>
            </w:r>
          </w:p>
        </w:tc>
        <w:tc>
          <w:tcPr>
            <w:tcW w:w="1950" w:type="dxa"/>
            <w:vAlign w:val="center"/>
          </w:tcPr>
          <w:p w:rsidR="009B23DB" w:rsidRPr="00A148FA" w:rsidRDefault="009B23DB" w:rsidP="00B2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3DB" w:rsidRPr="00665E6E" w:rsidTr="00B27E8E">
        <w:trPr>
          <w:trHeight w:val="333"/>
        </w:trPr>
        <w:tc>
          <w:tcPr>
            <w:tcW w:w="927" w:type="dxa"/>
            <w:vAlign w:val="center"/>
          </w:tcPr>
          <w:p w:rsidR="009B23DB" w:rsidRDefault="009B23DB" w:rsidP="00B27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94" w:type="dxa"/>
            <w:vAlign w:val="center"/>
          </w:tcPr>
          <w:p w:rsidR="009B23DB" w:rsidRPr="00A148FA" w:rsidRDefault="009B23DB" w:rsidP="00B27E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950" w:type="dxa"/>
            <w:vAlign w:val="center"/>
          </w:tcPr>
          <w:p w:rsidR="009B23DB" w:rsidRPr="00A148FA" w:rsidRDefault="009B23DB" w:rsidP="00B2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3DB" w:rsidRPr="00665E6E" w:rsidTr="00B27E8E">
        <w:trPr>
          <w:trHeight w:val="415"/>
        </w:trPr>
        <w:tc>
          <w:tcPr>
            <w:tcW w:w="927" w:type="dxa"/>
            <w:vAlign w:val="center"/>
          </w:tcPr>
          <w:p w:rsidR="009B23DB" w:rsidRPr="00A148FA" w:rsidRDefault="009B23DB" w:rsidP="00B27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6694" w:type="dxa"/>
            <w:vAlign w:val="center"/>
          </w:tcPr>
          <w:p w:rsidR="009B23DB" w:rsidRPr="00A148FA" w:rsidRDefault="009B23DB" w:rsidP="00B27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8FA">
              <w:rPr>
                <w:rFonts w:ascii="Times New Roman" w:hAnsi="Times New Roman"/>
                <w:sz w:val="24"/>
                <w:szCs w:val="24"/>
              </w:rPr>
              <w:t>Графы Эйлера. Задачи о мостах. Рисование фигур единым росчерком.</w:t>
            </w:r>
          </w:p>
        </w:tc>
        <w:tc>
          <w:tcPr>
            <w:tcW w:w="1950" w:type="dxa"/>
            <w:vAlign w:val="center"/>
          </w:tcPr>
          <w:p w:rsidR="009B23DB" w:rsidRPr="00A148FA" w:rsidRDefault="009B23DB" w:rsidP="00B2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23DB" w:rsidRPr="00665E6E" w:rsidTr="00B27E8E">
        <w:trPr>
          <w:trHeight w:val="139"/>
        </w:trPr>
        <w:tc>
          <w:tcPr>
            <w:tcW w:w="927" w:type="dxa"/>
            <w:vAlign w:val="center"/>
          </w:tcPr>
          <w:p w:rsidR="009B23DB" w:rsidRPr="00A148FA" w:rsidRDefault="009B23DB" w:rsidP="00B27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402B70">
              <w:rPr>
                <w:rFonts w:ascii="Times New Roman" w:hAnsi="Times New Roman"/>
                <w:sz w:val="24"/>
                <w:szCs w:val="24"/>
              </w:rPr>
              <w:t>-13</w:t>
            </w:r>
          </w:p>
        </w:tc>
        <w:tc>
          <w:tcPr>
            <w:tcW w:w="6694" w:type="dxa"/>
            <w:vAlign w:val="center"/>
          </w:tcPr>
          <w:p w:rsidR="009B23DB" w:rsidRPr="00A148FA" w:rsidRDefault="009B23DB" w:rsidP="00B27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8FA">
              <w:rPr>
                <w:rFonts w:ascii="Times New Roman" w:hAnsi="Times New Roman"/>
                <w:sz w:val="24"/>
                <w:szCs w:val="24"/>
              </w:rPr>
              <w:t xml:space="preserve">История лабиринтов. Способы прохождения лабиринта. </w:t>
            </w:r>
          </w:p>
        </w:tc>
        <w:tc>
          <w:tcPr>
            <w:tcW w:w="1950" w:type="dxa"/>
            <w:vAlign w:val="center"/>
          </w:tcPr>
          <w:p w:rsidR="009B23DB" w:rsidRPr="00A148FA" w:rsidRDefault="00402B70" w:rsidP="00B2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23DB" w:rsidRPr="00665E6E" w:rsidTr="00B27E8E">
        <w:trPr>
          <w:trHeight w:val="285"/>
        </w:trPr>
        <w:tc>
          <w:tcPr>
            <w:tcW w:w="927" w:type="dxa"/>
            <w:vAlign w:val="center"/>
          </w:tcPr>
          <w:p w:rsidR="009B23DB" w:rsidRPr="00A148FA" w:rsidRDefault="00402B70" w:rsidP="00B27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6694" w:type="dxa"/>
            <w:vAlign w:val="center"/>
          </w:tcPr>
          <w:p w:rsidR="009B23DB" w:rsidRPr="00A148FA" w:rsidRDefault="009B23DB" w:rsidP="00B27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8FA">
              <w:rPr>
                <w:rFonts w:ascii="Times New Roman" w:hAnsi="Times New Roman"/>
                <w:sz w:val="24"/>
                <w:szCs w:val="24"/>
              </w:rPr>
              <w:t>Понятие дерева в теории графов.</w:t>
            </w:r>
          </w:p>
        </w:tc>
        <w:tc>
          <w:tcPr>
            <w:tcW w:w="1950" w:type="dxa"/>
            <w:vAlign w:val="center"/>
          </w:tcPr>
          <w:p w:rsidR="009B23DB" w:rsidRPr="00A148FA" w:rsidRDefault="00402B70" w:rsidP="00B2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23DB" w:rsidRPr="00665E6E" w:rsidTr="00B27E8E">
        <w:trPr>
          <w:trHeight w:val="285"/>
        </w:trPr>
        <w:tc>
          <w:tcPr>
            <w:tcW w:w="927" w:type="dxa"/>
            <w:vAlign w:val="center"/>
          </w:tcPr>
          <w:p w:rsidR="009B23DB" w:rsidRPr="00A148FA" w:rsidRDefault="00402B70" w:rsidP="00B27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6694" w:type="dxa"/>
            <w:vAlign w:val="center"/>
          </w:tcPr>
          <w:p w:rsidR="009B23DB" w:rsidRPr="00A148FA" w:rsidRDefault="009B23DB" w:rsidP="00B27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8FA">
              <w:rPr>
                <w:rFonts w:ascii="Times New Roman" w:hAnsi="Times New Roman"/>
                <w:sz w:val="24"/>
                <w:szCs w:val="24"/>
              </w:rPr>
              <w:t>Графы и логические задачи.</w:t>
            </w:r>
            <w:r w:rsidRPr="00A14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Укладка графа</w:t>
            </w:r>
          </w:p>
        </w:tc>
        <w:tc>
          <w:tcPr>
            <w:tcW w:w="1950" w:type="dxa"/>
            <w:vAlign w:val="center"/>
          </w:tcPr>
          <w:p w:rsidR="009B23DB" w:rsidRPr="00A148FA" w:rsidRDefault="009B23DB" w:rsidP="00B2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23DB" w:rsidRPr="00665E6E" w:rsidTr="00B27E8E">
        <w:trPr>
          <w:trHeight w:val="285"/>
        </w:trPr>
        <w:tc>
          <w:tcPr>
            <w:tcW w:w="927" w:type="dxa"/>
            <w:vAlign w:val="center"/>
          </w:tcPr>
          <w:p w:rsidR="009B23DB" w:rsidRPr="00A148FA" w:rsidRDefault="00402B70" w:rsidP="00B27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6694" w:type="dxa"/>
            <w:vAlign w:val="center"/>
          </w:tcPr>
          <w:p w:rsidR="009B23DB" w:rsidRPr="00A148FA" w:rsidRDefault="009B23DB" w:rsidP="00B27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Раскраска вершин графа</w:t>
            </w:r>
          </w:p>
        </w:tc>
        <w:tc>
          <w:tcPr>
            <w:tcW w:w="1950" w:type="dxa"/>
            <w:vAlign w:val="center"/>
          </w:tcPr>
          <w:p w:rsidR="009B23DB" w:rsidRPr="00A148FA" w:rsidRDefault="009B23DB" w:rsidP="00B2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23DB" w:rsidRPr="00665E6E" w:rsidTr="00B27E8E">
        <w:trPr>
          <w:trHeight w:val="285"/>
        </w:trPr>
        <w:tc>
          <w:tcPr>
            <w:tcW w:w="927" w:type="dxa"/>
            <w:vAlign w:val="center"/>
          </w:tcPr>
          <w:p w:rsidR="009B23DB" w:rsidRPr="00A148FA" w:rsidRDefault="00402B70" w:rsidP="00B27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94" w:type="dxa"/>
            <w:vAlign w:val="center"/>
          </w:tcPr>
          <w:p w:rsidR="009B23DB" w:rsidRPr="00A148FA" w:rsidRDefault="009B23DB" w:rsidP="00B27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8FA">
              <w:rPr>
                <w:rFonts w:ascii="Times New Roman" w:hAnsi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1950" w:type="dxa"/>
            <w:vAlign w:val="center"/>
          </w:tcPr>
          <w:p w:rsidR="009B23DB" w:rsidRPr="00A148FA" w:rsidRDefault="009B23DB" w:rsidP="00B2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3DB" w:rsidRPr="00665E6E" w:rsidTr="00B27E8E">
        <w:trPr>
          <w:trHeight w:val="333"/>
        </w:trPr>
        <w:tc>
          <w:tcPr>
            <w:tcW w:w="927" w:type="dxa"/>
            <w:vAlign w:val="center"/>
          </w:tcPr>
          <w:p w:rsidR="009B23DB" w:rsidRPr="00A148FA" w:rsidRDefault="009B23DB" w:rsidP="00B27E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4" w:type="dxa"/>
            <w:vAlign w:val="center"/>
          </w:tcPr>
          <w:p w:rsidR="009B23DB" w:rsidRPr="00A148FA" w:rsidRDefault="009B23DB" w:rsidP="00B2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F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50" w:type="dxa"/>
            <w:vAlign w:val="center"/>
          </w:tcPr>
          <w:p w:rsidR="009B23DB" w:rsidRPr="00A148FA" w:rsidRDefault="00402B70" w:rsidP="00B27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</w:tbl>
    <w:p w:rsidR="00465F93" w:rsidRDefault="00465F93" w:rsidP="00465F93">
      <w:pPr>
        <w:shd w:val="clear" w:color="auto" w:fill="FFFFFF"/>
        <w:tabs>
          <w:tab w:val="left" w:pos="2127"/>
        </w:tabs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65F93" w:rsidRPr="00E43C29" w:rsidRDefault="00465F93" w:rsidP="00465F93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465F93" w:rsidRDefault="00465F93" w:rsidP="009B23DB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4A6449">
        <w:rPr>
          <w:rFonts w:ascii="Times New Roman" w:hAnsi="Times New Roman"/>
          <w:b/>
          <w:bCs/>
          <w:sz w:val="26"/>
          <w:szCs w:val="26"/>
        </w:rPr>
        <w:lastRenderedPageBreak/>
        <w:br w:type="page"/>
      </w:r>
      <w:r w:rsidR="009B23DB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:rsidR="004C0EF5" w:rsidRDefault="004C0EF5" w:rsidP="00465F93"/>
    <w:sectPr w:rsidR="004C0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C40B5"/>
    <w:multiLevelType w:val="hybridMultilevel"/>
    <w:tmpl w:val="264EFE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2147F25"/>
    <w:multiLevelType w:val="hybridMultilevel"/>
    <w:tmpl w:val="E048CCCC"/>
    <w:lvl w:ilvl="0" w:tplc="12EE8CE8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E7CD4"/>
    <w:multiLevelType w:val="hybridMultilevel"/>
    <w:tmpl w:val="E7F40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D3FAA"/>
    <w:multiLevelType w:val="multilevel"/>
    <w:tmpl w:val="35845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93"/>
    <w:rsid w:val="00402B70"/>
    <w:rsid w:val="00465F93"/>
    <w:rsid w:val="004C0EF5"/>
    <w:rsid w:val="006B5AF1"/>
    <w:rsid w:val="009B23DB"/>
    <w:rsid w:val="00D9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364FD"/>
  <w15:chartTrackingRefBased/>
  <w15:docId w15:val="{94A060C2-9945-4989-86AD-C75C137B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F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65F93"/>
    <w:rPr>
      <w:color w:val="0000FF"/>
      <w:u w:val="single"/>
    </w:rPr>
  </w:style>
  <w:style w:type="paragraph" w:styleId="a4">
    <w:name w:val="List Paragraph"/>
    <w:basedOn w:val="a"/>
    <w:link w:val="a5"/>
    <w:uiPriority w:val="1"/>
    <w:qFormat/>
    <w:rsid w:val="00465F93"/>
    <w:pPr>
      <w:ind w:left="720"/>
      <w:contextualSpacing/>
    </w:pPr>
    <w:rPr>
      <w:rFonts w:eastAsia="Times New Roman"/>
      <w:lang w:eastAsia="ru-RU"/>
    </w:rPr>
  </w:style>
  <w:style w:type="character" w:customStyle="1" w:styleId="a5">
    <w:name w:val="Абзац списка Знак"/>
    <w:link w:val="a4"/>
    <w:uiPriority w:val="1"/>
    <w:locked/>
    <w:rsid w:val="00465F93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rsid w:val="009B23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en-US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B23DB"/>
    <w:rPr>
      <w:rFonts w:ascii="Courier New" w:eastAsia="Times New Roman" w:hAnsi="Courier New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1491</Words>
  <Characters>8503</Characters>
  <Application>Microsoft Office Word</Application>
  <DocSecurity>0</DocSecurity>
  <Lines>70</Lines>
  <Paragraphs>19</Paragraphs>
  <ScaleCrop>false</ScaleCrop>
  <Company/>
  <LinksUpToDate>false</LinksUpToDate>
  <CharactersWithSpaces>9975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2021-01-20T11:46:00Z</dcterms:created>
  <dcterms:modified xsi:type="dcterms:W3CDTF">2021-01-28T08:42:00Z</dcterms:modified>
</cp:coreProperties>
</file>