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E1" w:rsidRP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 w:after="0" w:line="240" w:lineRule="auto"/>
        <w:ind w:left="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20C" w:rsidRDefault="000D420C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20C" w:rsidRDefault="000D420C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20C" w:rsidRDefault="000D420C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20C" w:rsidRDefault="000D420C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20C" w:rsidRPr="002C18E1" w:rsidRDefault="000D420C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20C" w:rsidRDefault="000D420C" w:rsidP="002C18E1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20C" w:rsidRPr="002C18E1" w:rsidRDefault="000D420C" w:rsidP="002C18E1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8E1" w:rsidRP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8E1" w:rsidRP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18E1" w:rsidRP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C18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РАБОЧАЯ ПРОГРАММА</w:t>
      </w:r>
    </w:p>
    <w:p w:rsidR="002C18E1" w:rsidRDefault="000D420C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УЧЕБНОГО ПРЕДМЕТ</w:t>
      </w:r>
      <w:r w:rsidR="002C18E1" w:rsidRPr="002C18E1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C18E1" w:rsidRPr="000D420C" w:rsidRDefault="002C18E1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420C">
        <w:rPr>
          <w:rFonts w:ascii="Times New Roman" w:eastAsia="Times New Roman" w:hAnsi="Times New Roman"/>
          <w:b/>
          <w:sz w:val="28"/>
          <w:szCs w:val="28"/>
          <w:lang w:eastAsia="ru-RU"/>
        </w:rPr>
        <w:t>«Физика: методы решения задач»</w:t>
      </w:r>
    </w:p>
    <w:p w:rsid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10-11 класс</w:t>
      </w:r>
      <w:r w:rsidR="000D420C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</w:p>
    <w:p w:rsidR="000D420C" w:rsidRPr="000D420C" w:rsidRDefault="000D420C" w:rsidP="000D420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D420C">
        <w:rPr>
          <w:rFonts w:ascii="Times New Roman" w:eastAsia="Times New Roman" w:hAnsi="Times New Roman"/>
          <w:i/>
          <w:sz w:val="24"/>
          <w:szCs w:val="24"/>
          <w:lang w:eastAsia="ru-RU"/>
        </w:rPr>
        <w:t>(из части, формируемой участниками образовательных отношений)</w:t>
      </w:r>
    </w:p>
    <w:p w:rsidR="000D420C" w:rsidRPr="000D420C" w:rsidRDefault="000D420C" w:rsidP="000D42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420C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33405F">
        <w:rPr>
          <w:rFonts w:ascii="Times New Roman" w:eastAsia="Times New Roman" w:hAnsi="Times New Roman"/>
          <w:b/>
          <w:sz w:val="24"/>
          <w:szCs w:val="24"/>
          <w:lang w:eastAsia="ru-RU"/>
        </w:rPr>
        <w:t>вляется частью раздела 2.2 ООП С</w:t>
      </w:r>
      <w:r w:rsidRPr="000D420C">
        <w:rPr>
          <w:rFonts w:ascii="Times New Roman" w:eastAsia="Times New Roman" w:hAnsi="Times New Roman"/>
          <w:b/>
          <w:sz w:val="24"/>
          <w:szCs w:val="24"/>
          <w:lang w:eastAsia="ru-RU"/>
        </w:rPr>
        <w:t>ОО</w:t>
      </w:r>
    </w:p>
    <w:p w:rsidR="000D420C" w:rsidRPr="002C18E1" w:rsidRDefault="000D420C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18E1" w:rsidRP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420C" w:rsidRDefault="00AD6697" w:rsidP="002C18E1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D42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0D420C" w:rsidRDefault="000D420C" w:rsidP="002C18E1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20C" w:rsidRDefault="000D420C" w:rsidP="002C18E1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20C" w:rsidRDefault="000D420C" w:rsidP="002C18E1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20C" w:rsidRDefault="000D420C" w:rsidP="000D420C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20C" w:rsidRDefault="000D420C" w:rsidP="000D420C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20C" w:rsidRDefault="000D420C" w:rsidP="000D420C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8E1" w:rsidRDefault="00AD6697" w:rsidP="000D420C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Составитель</w:t>
      </w:r>
      <w:r w:rsidR="002C18E1" w:rsidRPr="002C18E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D6697" w:rsidRDefault="000D420C" w:rsidP="002C18E1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Русакова Е.М.</w:t>
      </w:r>
      <w:r w:rsidR="00AD669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2C18E1" w:rsidRPr="002C18E1" w:rsidRDefault="00AD6697" w:rsidP="002C18E1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учитель физики</w:t>
      </w:r>
    </w:p>
    <w:p w:rsidR="002C18E1" w:rsidRP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18E1" w:rsidRP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18E1" w:rsidRP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18E1" w:rsidRP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18E1" w:rsidRP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18E1" w:rsidRP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18E1" w:rsidRP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18E1" w:rsidRP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18E1" w:rsidRP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8E1" w:rsidRP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8E1" w:rsidRP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8E1" w:rsidRP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8E1" w:rsidRP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8E1" w:rsidRP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18E1" w:rsidRP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18E1" w:rsidRP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18E1" w:rsidRP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18E1" w:rsidRP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18E1" w:rsidRP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18E1" w:rsidRP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C18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Новосибирск, 2020</w:t>
      </w:r>
      <w:r w:rsidRPr="002C18E1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D41EBE" w:rsidRPr="002C18E1" w:rsidRDefault="00D41EBE" w:rsidP="002C18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/>
          <w:sz w:val="24"/>
          <w:szCs w:val="24"/>
        </w:rPr>
      </w:pPr>
      <w:r w:rsidRPr="00762110">
        <w:rPr>
          <w:rFonts w:ascii="Times New Roman" w:hAnsi="Times New Roman"/>
          <w:b/>
          <w:sz w:val="24"/>
          <w:szCs w:val="24"/>
        </w:rPr>
        <w:lastRenderedPageBreak/>
        <w:t>1. Пояснительная записка</w:t>
      </w:r>
    </w:p>
    <w:p w:rsidR="003B63BF" w:rsidRDefault="003B63BF" w:rsidP="00D41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3BF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предмету   «Физика: методы решения задач» на уровень среднего общего образования составлена на основе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17.05.2012 г. N 413 (в редакции от 29.06.2017),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(в редакции протокола от 28 июня 2016 г. № 2/16-з).</w:t>
      </w:r>
    </w:p>
    <w:p w:rsidR="00D41EBE" w:rsidRPr="000D420C" w:rsidRDefault="000D420C" w:rsidP="000D42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D420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Учебный предмет «</w:t>
      </w:r>
      <w:r w:rsidRPr="003B63BF">
        <w:rPr>
          <w:rFonts w:ascii="Times New Roman" w:eastAsia="Times New Roman" w:hAnsi="Times New Roman"/>
          <w:sz w:val="24"/>
          <w:szCs w:val="24"/>
          <w:lang w:eastAsia="ru-RU"/>
        </w:rPr>
        <w:t>Физика: методы решения задач»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изучается 1 час в неделю в 10-11 классах, за весь период обучения: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1880"/>
      </w:tblGrid>
      <w:tr w:rsidR="00D41EBE" w:rsidRPr="000C4481" w:rsidTr="000D420C">
        <w:tc>
          <w:tcPr>
            <w:tcW w:w="2490" w:type="dxa"/>
            <w:vAlign w:val="center"/>
          </w:tcPr>
          <w:p w:rsidR="00D41EBE" w:rsidRPr="000C4481" w:rsidRDefault="00D41EBE" w:rsidP="00EC0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490" w:type="dxa"/>
            <w:vAlign w:val="center"/>
          </w:tcPr>
          <w:p w:rsidR="00D41EBE" w:rsidRPr="000C4481" w:rsidRDefault="00D41EBE" w:rsidP="00EC0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D41EBE" w:rsidRPr="000C4481" w:rsidRDefault="00D41EBE" w:rsidP="00EC0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 в неделю</w:t>
            </w:r>
          </w:p>
        </w:tc>
        <w:tc>
          <w:tcPr>
            <w:tcW w:w="2491" w:type="dxa"/>
            <w:vAlign w:val="center"/>
          </w:tcPr>
          <w:p w:rsidR="00D41EBE" w:rsidRPr="000C4481" w:rsidRDefault="00D41EBE" w:rsidP="00EC0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D41EBE" w:rsidRPr="000C4481" w:rsidRDefault="00D41EBE" w:rsidP="00EC0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учебных недель</w:t>
            </w:r>
          </w:p>
        </w:tc>
        <w:tc>
          <w:tcPr>
            <w:tcW w:w="1880" w:type="dxa"/>
            <w:vAlign w:val="center"/>
          </w:tcPr>
          <w:p w:rsidR="00D41EBE" w:rsidRPr="000C4481" w:rsidRDefault="00D41EBE" w:rsidP="00EC0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  <w:p w:rsidR="00D41EBE" w:rsidRPr="000C4481" w:rsidRDefault="00D41EBE" w:rsidP="00EC0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учебный год</w:t>
            </w:r>
          </w:p>
        </w:tc>
      </w:tr>
      <w:tr w:rsidR="00D41EBE" w:rsidRPr="000C4481" w:rsidTr="000D420C">
        <w:tc>
          <w:tcPr>
            <w:tcW w:w="2490" w:type="dxa"/>
            <w:vAlign w:val="center"/>
          </w:tcPr>
          <w:p w:rsidR="00D41EBE" w:rsidRPr="000C4481" w:rsidRDefault="00D41EBE" w:rsidP="00EC0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490" w:type="dxa"/>
            <w:vAlign w:val="center"/>
          </w:tcPr>
          <w:p w:rsidR="00D41EBE" w:rsidRPr="000C4481" w:rsidRDefault="00D41EBE" w:rsidP="00EC0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vAlign w:val="center"/>
          </w:tcPr>
          <w:p w:rsidR="00D41EBE" w:rsidRPr="000C4481" w:rsidRDefault="007F2852" w:rsidP="00EC0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80" w:type="dxa"/>
            <w:vAlign w:val="center"/>
          </w:tcPr>
          <w:p w:rsidR="00D41EBE" w:rsidRPr="000C4481" w:rsidRDefault="007F2852" w:rsidP="00EC0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41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C18E1" w:rsidRPr="000C4481" w:rsidTr="000D420C">
        <w:tc>
          <w:tcPr>
            <w:tcW w:w="2490" w:type="dxa"/>
            <w:vAlign w:val="center"/>
          </w:tcPr>
          <w:p w:rsidR="002C18E1" w:rsidRPr="000C4481" w:rsidRDefault="002C18E1" w:rsidP="00EC0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490" w:type="dxa"/>
            <w:vAlign w:val="center"/>
          </w:tcPr>
          <w:p w:rsidR="002C18E1" w:rsidRPr="000C4481" w:rsidRDefault="002C18E1" w:rsidP="00EC0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vAlign w:val="center"/>
          </w:tcPr>
          <w:p w:rsidR="002C18E1" w:rsidRDefault="002C18E1" w:rsidP="00EC0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80" w:type="dxa"/>
            <w:vAlign w:val="center"/>
          </w:tcPr>
          <w:p w:rsidR="002C18E1" w:rsidRDefault="002C18E1" w:rsidP="00EC0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D41EBE" w:rsidRPr="000C4481" w:rsidTr="000D420C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41EBE" w:rsidRPr="000C4481" w:rsidRDefault="00D41EBE" w:rsidP="00EC0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41EBE" w:rsidRPr="000C4481" w:rsidRDefault="00D41EBE" w:rsidP="00EC0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BE" w:rsidRPr="000C4481" w:rsidRDefault="00D41EBE" w:rsidP="00EC0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за курс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vAlign w:val="center"/>
          </w:tcPr>
          <w:p w:rsidR="00D41EBE" w:rsidRPr="000C4481" w:rsidRDefault="007F2852" w:rsidP="00EC0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</w:tr>
    </w:tbl>
    <w:p w:rsidR="00D41EBE" w:rsidRPr="000C4481" w:rsidRDefault="00D41EBE" w:rsidP="00D41EB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3BF" w:rsidRPr="0036505C" w:rsidRDefault="003B63BF" w:rsidP="000D420C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предмет </w:t>
      </w:r>
      <w:r w:rsidRPr="0036505C">
        <w:rPr>
          <w:rFonts w:ascii="Times New Roman" w:eastAsia="Times New Roman" w:hAnsi="Times New Roman"/>
          <w:sz w:val="24"/>
          <w:szCs w:val="24"/>
          <w:lang w:eastAsia="ru-RU"/>
        </w:rPr>
        <w:t>«Физика: методы решения задач» разработан в целях обеспечения овладения вычислительными действиями, алгоритмами решения типовых физических задач, применения важнейших законов физики при решении задач.</w:t>
      </w:r>
    </w:p>
    <w:p w:rsidR="003B63BF" w:rsidRPr="0036505C" w:rsidRDefault="003B63BF" w:rsidP="000D420C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</w:t>
      </w:r>
      <w:r w:rsidRPr="0036505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505C">
        <w:rPr>
          <w:rFonts w:ascii="Times New Roman" w:eastAsia="Times New Roman" w:hAnsi="Times New Roman"/>
          <w:sz w:val="24"/>
          <w:szCs w:val="24"/>
          <w:lang w:eastAsia="ru-RU"/>
        </w:rPr>
        <w:t>изучение основ физики через решение задач технического содержания в соответствии с возрастающими требованиями современного урока, развитие у учащихся умений: решать предметно-типовые, графические и качественные задачи; осуществлять логические приемы на материале заданий по предмету; решать нестандартные задачи.</w:t>
      </w:r>
    </w:p>
    <w:p w:rsidR="003B63BF" w:rsidRPr="003B63BF" w:rsidRDefault="003B63BF" w:rsidP="000D420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C4481">
        <w:rPr>
          <w:rFonts w:ascii="Times New Roman" w:hAnsi="Times New Roman"/>
          <w:sz w:val="24"/>
          <w:szCs w:val="24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4481">
        <w:rPr>
          <w:rFonts w:ascii="Times New Roman" w:hAnsi="Times New Roman"/>
          <w:sz w:val="24"/>
          <w:szCs w:val="24"/>
        </w:rPr>
        <w:t>совершенствовать умения решать задачи по алгоритму, аналогии, графические, гео</w:t>
      </w:r>
      <w:r>
        <w:rPr>
          <w:rFonts w:ascii="Times New Roman" w:hAnsi="Times New Roman"/>
          <w:sz w:val="24"/>
          <w:szCs w:val="24"/>
        </w:rPr>
        <w:t xml:space="preserve">метрические и др.; </w:t>
      </w:r>
      <w:r w:rsidRPr="000C4481">
        <w:rPr>
          <w:rFonts w:ascii="Times New Roman" w:hAnsi="Times New Roman"/>
          <w:sz w:val="24"/>
          <w:szCs w:val="24"/>
        </w:rPr>
        <w:t>развить творческие способности и осознанн</w:t>
      </w:r>
      <w:r>
        <w:rPr>
          <w:rFonts w:ascii="Times New Roman" w:hAnsi="Times New Roman"/>
          <w:sz w:val="24"/>
          <w:szCs w:val="24"/>
        </w:rPr>
        <w:t xml:space="preserve">ые мотивы учения у школьников; </w:t>
      </w:r>
      <w:r w:rsidRPr="000C4481">
        <w:rPr>
          <w:rFonts w:ascii="Times New Roman" w:hAnsi="Times New Roman"/>
          <w:sz w:val="24"/>
          <w:szCs w:val="24"/>
        </w:rPr>
        <w:t>подготовить к продолжению образования и сознатель</w:t>
      </w:r>
      <w:r>
        <w:rPr>
          <w:rFonts w:ascii="Times New Roman" w:hAnsi="Times New Roman"/>
          <w:sz w:val="24"/>
          <w:szCs w:val="24"/>
        </w:rPr>
        <w:t xml:space="preserve">ному выбору профессии.  Учебный предмет </w:t>
      </w:r>
      <w:r w:rsidRPr="0036505C">
        <w:rPr>
          <w:rFonts w:ascii="Times New Roman" w:eastAsia="Times New Roman" w:hAnsi="Times New Roman"/>
          <w:sz w:val="24"/>
          <w:szCs w:val="24"/>
          <w:lang w:eastAsia="ru-RU"/>
        </w:rPr>
        <w:t xml:space="preserve"> «Физика: методы решения задач» </w:t>
      </w:r>
      <w:r w:rsidRPr="0036505C">
        <w:rPr>
          <w:rFonts w:ascii="Times New Roman" w:hAnsi="Times New Roman"/>
          <w:sz w:val="24"/>
          <w:szCs w:val="24"/>
        </w:rPr>
        <w:t xml:space="preserve">опирается </w:t>
      </w:r>
      <w:r w:rsidRPr="008F0823">
        <w:rPr>
          <w:rFonts w:ascii="Times New Roman" w:hAnsi="Times New Roman"/>
          <w:sz w:val="24"/>
          <w:szCs w:val="24"/>
        </w:rPr>
        <w:t>на знания, полученные при изучении базового курса физики. Основное средство и цель его освоения - решение задач.</w:t>
      </w:r>
      <w:r w:rsidRPr="008F0823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8F0823">
        <w:rPr>
          <w:rFonts w:ascii="Times New Roman" w:hAnsi="Times New Roman"/>
          <w:spacing w:val="-4"/>
          <w:sz w:val="24"/>
          <w:szCs w:val="24"/>
        </w:rPr>
        <w:t xml:space="preserve">При решении задач главное внимание обращается на </w:t>
      </w:r>
      <w:r w:rsidRPr="008F0823">
        <w:rPr>
          <w:rFonts w:ascii="Times New Roman" w:hAnsi="Times New Roman"/>
          <w:spacing w:val="2"/>
          <w:sz w:val="24"/>
          <w:szCs w:val="24"/>
        </w:rPr>
        <w:t xml:space="preserve">формирование умений решать задачи, на накопление </w:t>
      </w:r>
      <w:r w:rsidRPr="008F0823">
        <w:rPr>
          <w:rFonts w:ascii="Times New Roman" w:hAnsi="Times New Roman"/>
          <w:sz w:val="24"/>
          <w:szCs w:val="24"/>
        </w:rPr>
        <w:t xml:space="preserve">опыта решения задач повышенной трудности. Развивается </w:t>
      </w:r>
      <w:r w:rsidRPr="008F0823">
        <w:rPr>
          <w:rFonts w:ascii="Times New Roman" w:hAnsi="Times New Roman"/>
          <w:spacing w:val="5"/>
          <w:sz w:val="24"/>
          <w:szCs w:val="24"/>
        </w:rPr>
        <w:t xml:space="preserve">самая общая точка зрения на решение задачи как на </w:t>
      </w:r>
      <w:r w:rsidRPr="008F0823">
        <w:rPr>
          <w:rFonts w:ascii="Times New Roman" w:hAnsi="Times New Roman"/>
          <w:spacing w:val="-1"/>
          <w:sz w:val="24"/>
          <w:szCs w:val="24"/>
        </w:rPr>
        <w:t>описание того или иного физического явления физиче</w:t>
      </w:r>
      <w:r w:rsidRPr="008F0823">
        <w:rPr>
          <w:rFonts w:ascii="Times New Roman" w:hAnsi="Times New Roman"/>
          <w:sz w:val="24"/>
          <w:szCs w:val="24"/>
        </w:rPr>
        <w:t xml:space="preserve">скими законами. Содержание тем подобрано так, чтобы </w:t>
      </w:r>
      <w:r w:rsidRPr="008F0823">
        <w:rPr>
          <w:rFonts w:ascii="Times New Roman" w:hAnsi="Times New Roman"/>
          <w:spacing w:val="-2"/>
          <w:sz w:val="24"/>
          <w:szCs w:val="24"/>
        </w:rPr>
        <w:t>формировать при решении задач основные методы дан</w:t>
      </w:r>
      <w:r w:rsidRPr="008F0823">
        <w:rPr>
          <w:rFonts w:ascii="Times New Roman" w:hAnsi="Times New Roman"/>
          <w:sz w:val="24"/>
          <w:szCs w:val="24"/>
        </w:rPr>
        <w:t>ной физической теории.</w:t>
      </w:r>
      <w:r w:rsidRPr="008F0823">
        <w:rPr>
          <w:rFonts w:ascii="Times New Roman" w:hAnsi="Times New Roman"/>
          <w:color w:val="000000"/>
          <w:spacing w:val="-4"/>
          <w:sz w:val="24"/>
          <w:szCs w:val="24"/>
        </w:rPr>
        <w:t xml:space="preserve">  </w:t>
      </w:r>
      <w:r w:rsidRPr="008F0823">
        <w:rPr>
          <w:rFonts w:ascii="Times New Roman" w:hAnsi="Times New Roman"/>
          <w:sz w:val="24"/>
          <w:szCs w:val="24"/>
        </w:rPr>
        <w:t>Кроме практикумов по решению задач при проведении занятий используются и такие формы учебной деятельности, как: лекции (обзорного плана), самостоятельные работы учащихся (групповые и индивидуальные), консультации, работа с учебной литературой, проведение эксперимента с реальными физическими приборами и с использованием электронных пособий.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F0823">
        <w:rPr>
          <w:rFonts w:ascii="Times New Roman" w:hAnsi="Times New Roman"/>
          <w:color w:val="000000"/>
          <w:spacing w:val="-5"/>
          <w:sz w:val="24"/>
          <w:szCs w:val="24"/>
        </w:rPr>
        <w:t>На занятиях применяют</w:t>
      </w:r>
      <w:r w:rsidRPr="008F0823">
        <w:rPr>
          <w:rFonts w:ascii="Times New Roman" w:hAnsi="Times New Roman"/>
          <w:color w:val="000000"/>
          <w:spacing w:val="-3"/>
          <w:sz w:val="24"/>
          <w:szCs w:val="24"/>
        </w:rPr>
        <w:t xml:space="preserve">ся коллективные и индивидуальные формы работы: </w:t>
      </w:r>
      <w:r w:rsidRPr="008F0823">
        <w:rPr>
          <w:rFonts w:ascii="Times New Roman" w:hAnsi="Times New Roman"/>
          <w:color w:val="000000"/>
          <w:spacing w:val="-5"/>
          <w:sz w:val="24"/>
          <w:szCs w:val="24"/>
        </w:rPr>
        <w:t xml:space="preserve">постановка, решение и обсуждение решения задач. Предполагается также выполнение домашних </w:t>
      </w:r>
      <w:r w:rsidRPr="008F0823">
        <w:rPr>
          <w:rFonts w:ascii="Times New Roman" w:hAnsi="Times New Roman"/>
          <w:color w:val="000000"/>
          <w:spacing w:val="-3"/>
          <w:sz w:val="24"/>
          <w:szCs w:val="24"/>
        </w:rPr>
        <w:t xml:space="preserve">заданий по решению задач. В итоге школьники могут </w:t>
      </w:r>
      <w:r w:rsidRPr="008F0823">
        <w:rPr>
          <w:rFonts w:ascii="Times New Roman" w:hAnsi="Times New Roman"/>
          <w:color w:val="000000"/>
          <w:spacing w:val="-4"/>
          <w:sz w:val="24"/>
          <w:szCs w:val="24"/>
        </w:rPr>
        <w:t>выйти на теоретический уровень решения задач: реше</w:t>
      </w:r>
      <w:r w:rsidRPr="008F0823">
        <w:rPr>
          <w:rFonts w:ascii="Times New Roman" w:hAnsi="Times New Roman"/>
          <w:color w:val="000000"/>
          <w:spacing w:val="-2"/>
          <w:sz w:val="24"/>
          <w:szCs w:val="24"/>
        </w:rPr>
        <w:t>ние по определенному плану, владение основными приемами решения, осознание деятельности по решению задачи, самоконтроль и самооценка.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</w:t>
      </w:r>
      <w:r w:rsidRPr="008F0823">
        <w:rPr>
          <w:rFonts w:ascii="Times New Roman" w:hAnsi="Times New Roman"/>
          <w:sz w:val="24"/>
          <w:szCs w:val="24"/>
        </w:rPr>
        <w:t>Освоение курса учащимися проверяется в форме тестовых заданий по окончании каждого раздела.</w:t>
      </w:r>
    </w:p>
    <w:p w:rsidR="00D41EBE" w:rsidRPr="00E739F5" w:rsidRDefault="00D41EBE" w:rsidP="003B6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D41EBE" w:rsidRPr="000C4481" w:rsidRDefault="003B63BF" w:rsidP="00D41EB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D41EB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D41EBE" w:rsidRPr="000C4481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своения учебного предмета</w:t>
      </w:r>
    </w:p>
    <w:p w:rsidR="00D41EBE" w:rsidRPr="000C4481" w:rsidRDefault="00D41EBE" w:rsidP="00D41EB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EBE" w:rsidRPr="000C4481" w:rsidRDefault="00D41EBE" w:rsidP="00D41E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481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</w:t>
      </w:r>
    </w:p>
    <w:p w:rsidR="00D41EBE" w:rsidRPr="000C4481" w:rsidRDefault="00D41EBE" w:rsidP="00D41EB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9"/>
        <w:gridCol w:w="4646"/>
      </w:tblGrid>
      <w:tr w:rsidR="00D41EBE" w:rsidRPr="000C4481" w:rsidTr="0087607D">
        <w:tc>
          <w:tcPr>
            <w:tcW w:w="4699" w:type="dxa"/>
            <w:shd w:val="clear" w:color="auto" w:fill="auto"/>
            <w:vAlign w:val="center"/>
          </w:tcPr>
          <w:p w:rsidR="00D41EBE" w:rsidRPr="000C4481" w:rsidRDefault="00D41EBE" w:rsidP="00EC0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Требования ФГОС СОО</w:t>
            </w:r>
          </w:p>
          <w:p w:rsidR="00D41EBE" w:rsidRPr="000C4481" w:rsidRDefault="00D41EBE" w:rsidP="00EC0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 личностным результатам </w:t>
            </w: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отражают: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D41EBE" w:rsidRPr="000C4481" w:rsidRDefault="00D41EBE" w:rsidP="00EC06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результаты</w:t>
            </w: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освоения </w:t>
            </w:r>
          </w:p>
          <w:p w:rsidR="00D41EBE" w:rsidRPr="000C4481" w:rsidRDefault="00D41EBE" w:rsidP="00EC06D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предмета «Физика» отражают:</w:t>
            </w:r>
          </w:p>
        </w:tc>
      </w:tr>
      <w:tr w:rsidR="00D41EBE" w:rsidRPr="000C4481" w:rsidTr="0087607D">
        <w:tc>
          <w:tcPr>
            <w:tcW w:w="4699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  <w:tc>
          <w:tcPr>
            <w:tcW w:w="4646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роль физики в развитии России, </w:t>
            </w:r>
            <w:r w:rsidRPr="000C44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чувство гордости за российскую физическую науку, гуманизм, положительное отношение к труду, целеустремленность </w:t>
            </w: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российского народа в развитие дисциплины;</w:t>
            </w:r>
          </w:p>
          <w:p w:rsidR="00D41EBE" w:rsidRPr="000C4481" w:rsidRDefault="00D41EBE" w:rsidP="00EC06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1EBE" w:rsidRPr="000C4481" w:rsidTr="0087607D">
        <w:tc>
          <w:tcPr>
            <w:tcW w:w="4699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4646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 профессиональной деятельности учёных-физиков</w:t>
            </w:r>
          </w:p>
        </w:tc>
      </w:tr>
      <w:tr w:rsidR="00D41EBE" w:rsidRPr="000C4481" w:rsidTr="0087607D">
        <w:tc>
          <w:tcPr>
            <w:tcW w:w="4699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4646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ясно формулировать и аргументированно излагать свои мысли;</w:t>
            </w:r>
          </w:p>
        </w:tc>
      </w:tr>
      <w:tr w:rsidR="00D41EBE" w:rsidRPr="000C4481" w:rsidTr="0087607D">
        <w:tc>
          <w:tcPr>
            <w:tcW w:w="4699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4646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D41EBE" w:rsidRPr="000C4481" w:rsidRDefault="00D41EBE" w:rsidP="00EC0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креативность мышления, инициатива, находчивость</w:t>
            </w:r>
          </w:p>
          <w:p w:rsidR="00D41EBE" w:rsidRPr="000C4481" w:rsidRDefault="00D41EBE" w:rsidP="00EC06D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1EBE" w:rsidRPr="000C4481" w:rsidTr="0087607D">
        <w:tc>
          <w:tcPr>
            <w:tcW w:w="4699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</w:tc>
        <w:tc>
          <w:tcPr>
            <w:tcW w:w="4646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активность при решении физических задач, владение навыками командной работы</w:t>
            </w:r>
          </w:p>
          <w:p w:rsidR="00D41EBE" w:rsidRPr="000C4481" w:rsidRDefault="00D41EBE" w:rsidP="00EC06D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1EBE" w:rsidRPr="000C4481" w:rsidTr="0087607D">
        <w:tc>
          <w:tcPr>
            <w:tcW w:w="4699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4646" w:type="dxa"/>
            <w:shd w:val="clear" w:color="auto" w:fill="auto"/>
          </w:tcPr>
          <w:p w:rsidR="00D41EBE" w:rsidRPr="000C4481" w:rsidRDefault="00D41EBE" w:rsidP="00EC06D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навыками сотрудничества при работе в коллективе</w:t>
            </w:r>
          </w:p>
        </w:tc>
      </w:tr>
      <w:tr w:rsidR="00D41EBE" w:rsidRPr="000C4481" w:rsidTr="0087607D">
        <w:tc>
          <w:tcPr>
            <w:tcW w:w="4699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8) нравственное сознание и поведение на основе усвоения общечеловеческих ценностей;</w:t>
            </w:r>
          </w:p>
        </w:tc>
        <w:tc>
          <w:tcPr>
            <w:tcW w:w="4646" w:type="dxa"/>
            <w:shd w:val="clear" w:color="auto" w:fill="auto"/>
          </w:tcPr>
          <w:p w:rsidR="00D41EBE" w:rsidRPr="000C4481" w:rsidRDefault="00D41EBE" w:rsidP="00EC06D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корректность в общении</w:t>
            </w:r>
          </w:p>
        </w:tc>
      </w:tr>
      <w:tr w:rsidR="00D41EBE" w:rsidRPr="000C4481" w:rsidTr="0087607D">
        <w:tc>
          <w:tcPr>
            <w:tcW w:w="4699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9) готовность и способность к образованию, в том числе самообразованию, на </w:t>
            </w: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4646" w:type="dxa"/>
            <w:shd w:val="clear" w:color="auto" w:fill="auto"/>
          </w:tcPr>
          <w:p w:rsidR="00D41EBE" w:rsidRPr="000C4481" w:rsidRDefault="00D41EBE" w:rsidP="00EC06D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способность к поиску различных электронных платформ для </w:t>
            </w: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самообразования и углубления знаний по отдельным темам учебного предмета</w:t>
            </w:r>
          </w:p>
          <w:p w:rsidR="00D41EBE" w:rsidRPr="000C4481" w:rsidRDefault="00D41EBE" w:rsidP="00EC06D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EBE" w:rsidRPr="000C4481" w:rsidTr="0087607D">
        <w:tc>
          <w:tcPr>
            <w:tcW w:w="4699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10)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4646" w:type="dxa"/>
            <w:shd w:val="clear" w:color="auto" w:fill="auto"/>
          </w:tcPr>
          <w:p w:rsidR="00D41EBE" w:rsidRPr="000C4481" w:rsidRDefault="00D41EBE" w:rsidP="00EC06D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готовность к осознанному выбору дальнейшей образовательной траектории</w:t>
            </w:r>
          </w:p>
        </w:tc>
      </w:tr>
      <w:tr w:rsidR="00D41EBE" w:rsidRPr="000C4481" w:rsidTr="0087607D">
        <w:tc>
          <w:tcPr>
            <w:tcW w:w="4699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4646" w:type="dxa"/>
            <w:shd w:val="clear" w:color="auto" w:fill="auto"/>
          </w:tcPr>
          <w:p w:rsidR="00D41EBE" w:rsidRPr="000C4481" w:rsidRDefault="00D41EBE" w:rsidP="00EC06D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готовность к осознанному выбору дальнейшей образовательной траектории</w:t>
            </w:r>
          </w:p>
        </w:tc>
      </w:tr>
    </w:tbl>
    <w:p w:rsidR="00D41EBE" w:rsidRPr="003B63BF" w:rsidRDefault="00D41EBE" w:rsidP="00D41E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EBE" w:rsidRPr="003B63BF" w:rsidRDefault="00D41EBE" w:rsidP="003B63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63BF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3"/>
        <w:gridCol w:w="4722"/>
      </w:tblGrid>
      <w:tr w:rsidR="00D41EBE" w:rsidRPr="000C4481" w:rsidTr="00EC06D5">
        <w:tc>
          <w:tcPr>
            <w:tcW w:w="4927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Требования ФГОС СОО </w:t>
            </w:r>
          </w:p>
          <w:p w:rsidR="00D41EBE" w:rsidRPr="000C4481" w:rsidRDefault="00D41EBE" w:rsidP="00EC0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 метапредметным результатам </w:t>
            </w: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отражают:</w:t>
            </w:r>
          </w:p>
        </w:tc>
        <w:tc>
          <w:tcPr>
            <w:tcW w:w="4927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Метапредметные результаты</w:t>
            </w: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освоения </w:t>
            </w:r>
          </w:p>
          <w:p w:rsidR="00D41EBE" w:rsidRPr="000C4481" w:rsidRDefault="00D41EBE" w:rsidP="00EC06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предмета «Физика» отражают:</w:t>
            </w:r>
          </w:p>
        </w:tc>
      </w:tr>
      <w:tr w:rsidR="00D41EBE" w:rsidRPr="000C4481" w:rsidTr="00EC06D5">
        <w:tc>
          <w:tcPr>
            <w:tcW w:w="4927" w:type="dxa"/>
            <w:shd w:val="clear" w:color="auto" w:fill="auto"/>
          </w:tcPr>
          <w:p w:rsidR="00D41EBE" w:rsidRPr="000C4481" w:rsidRDefault="00D41EBE" w:rsidP="00E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4927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действительности;</w:t>
            </w:r>
          </w:p>
        </w:tc>
      </w:tr>
      <w:tr w:rsidR="00D41EBE" w:rsidRPr="000C4481" w:rsidTr="00EC06D5">
        <w:tc>
          <w:tcPr>
            <w:tcW w:w="4927" w:type="dxa"/>
            <w:shd w:val="clear" w:color="auto" w:fill="auto"/>
          </w:tcPr>
          <w:p w:rsidR="00D41EBE" w:rsidRPr="000C4481" w:rsidRDefault="00D41EBE" w:rsidP="00E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4927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      </w:r>
          </w:p>
        </w:tc>
      </w:tr>
      <w:tr w:rsidR="00D41EBE" w:rsidRPr="000C4481" w:rsidTr="00EC06D5">
        <w:tc>
          <w:tcPr>
            <w:tcW w:w="4927" w:type="dxa"/>
            <w:shd w:val="clear" w:color="auto" w:fill="auto"/>
          </w:tcPr>
          <w:p w:rsidR="00D41EBE" w:rsidRPr="000C4481" w:rsidRDefault="00D41EBE" w:rsidP="00E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4927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достаточно развитые представления об идеях и методах физики как универсальном языке науки и техники, средстве моделирования явлений и процессов;</w:t>
            </w:r>
          </w:p>
        </w:tc>
      </w:tr>
      <w:tr w:rsidR="00D41EBE" w:rsidRPr="000C4481" w:rsidTr="00EC06D5">
        <w:tc>
          <w:tcPr>
            <w:tcW w:w="4927" w:type="dxa"/>
            <w:shd w:val="clear" w:color="auto" w:fill="auto"/>
          </w:tcPr>
          <w:p w:rsidR="00D41EBE" w:rsidRPr="000C4481" w:rsidRDefault="00D41EBE" w:rsidP="00E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4927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генерировать идеи и определять средства, необходимые для их реализации;</w:t>
            </w:r>
          </w:p>
        </w:tc>
      </w:tr>
      <w:tr w:rsidR="00D41EBE" w:rsidRPr="000C4481" w:rsidTr="00EC06D5">
        <w:tc>
          <w:tcPr>
            <w:tcW w:w="4927" w:type="dxa"/>
            <w:shd w:val="clear" w:color="auto" w:fill="auto"/>
          </w:tcPr>
          <w:p w:rsidR="00D41EBE" w:rsidRPr="000C4481" w:rsidRDefault="00D41EBE" w:rsidP="00E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4927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различных источников для получения физической информации, понимание зависимости содержания и формы представления  информации от целей коммуникации и адресата;</w:t>
            </w:r>
          </w:p>
        </w:tc>
      </w:tr>
      <w:tr w:rsidR="00D41EBE" w:rsidRPr="000C4481" w:rsidTr="00EC06D5">
        <w:tc>
          <w:tcPr>
            <w:tcW w:w="4927" w:type="dxa"/>
            <w:shd w:val="clear" w:color="auto" w:fill="auto"/>
          </w:tcPr>
          <w:p w:rsidR="00D41EBE" w:rsidRPr="000C4481" w:rsidRDefault="00D41EBE" w:rsidP="00E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умение определять назначение и функции различных социальных институтов;</w:t>
            </w:r>
          </w:p>
        </w:tc>
        <w:tc>
          <w:tcPr>
            <w:tcW w:w="4927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определять роли института образования в жизненной стратегии</w:t>
            </w:r>
          </w:p>
        </w:tc>
      </w:tr>
      <w:tr w:rsidR="00D41EBE" w:rsidRPr="000C4481" w:rsidTr="00EC06D5">
        <w:tc>
          <w:tcPr>
            <w:tcW w:w="4927" w:type="dxa"/>
            <w:shd w:val="clear" w:color="auto" w:fill="auto"/>
          </w:tcPr>
          <w:p w:rsidR="00D41EBE" w:rsidRPr="000C4481" w:rsidRDefault="00D41EBE" w:rsidP="00E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7)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4927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принимать решение в условиях неполной и избыточной информации</w:t>
            </w:r>
          </w:p>
        </w:tc>
      </w:tr>
      <w:tr w:rsidR="00D41EBE" w:rsidRPr="000C4481" w:rsidTr="00EC06D5">
        <w:tc>
          <w:tcPr>
            <w:tcW w:w="4927" w:type="dxa"/>
            <w:shd w:val="clear" w:color="auto" w:fill="auto"/>
          </w:tcPr>
          <w:p w:rsidR="00D41EBE" w:rsidRPr="000C4481" w:rsidRDefault="00D41EBE" w:rsidP="00E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4927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применять индуктивные и дедуктивные способы рассуждений</w:t>
            </w:r>
          </w:p>
          <w:p w:rsidR="00D41EBE" w:rsidRPr="000C4481" w:rsidRDefault="00D41EBE" w:rsidP="00EC0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1EBE" w:rsidRPr="000C4481" w:rsidTr="00EC06D5">
        <w:tc>
          <w:tcPr>
            <w:tcW w:w="4927" w:type="dxa"/>
            <w:shd w:val="clear" w:color="auto" w:fill="auto"/>
          </w:tcPr>
          <w:p w:rsidR="00D41EBE" w:rsidRPr="000C4481" w:rsidRDefault="00D41EBE" w:rsidP="00E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4927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видеть приложения полученных физических знаний в других дисциплинах, в окружающей жизни</w:t>
            </w:r>
          </w:p>
        </w:tc>
      </w:tr>
    </w:tbl>
    <w:p w:rsidR="00D41EBE" w:rsidRDefault="00D41EBE" w:rsidP="00D41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D41EBE" w:rsidRPr="000C4481" w:rsidRDefault="00D41EBE" w:rsidP="00D41E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481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универсальных учебных действий (УУД)</w:t>
      </w:r>
    </w:p>
    <w:p w:rsidR="00D41EBE" w:rsidRPr="000C4481" w:rsidRDefault="00D41EBE" w:rsidP="00D41E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4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Регулятивные УУД:</w:t>
      </w:r>
    </w:p>
    <w:p w:rsidR="00D41EBE" w:rsidRPr="000C4481" w:rsidRDefault="00D41EBE" w:rsidP="00D41EB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481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УД;</w:t>
      </w:r>
    </w:p>
    <w:p w:rsidR="00D41EBE" w:rsidRPr="000C4481" w:rsidRDefault="00D41EBE" w:rsidP="00D41EB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481">
        <w:rPr>
          <w:rFonts w:ascii="Times New Roman" w:eastAsia="Times New Roman" w:hAnsi="Times New Roman"/>
          <w:sz w:val="24"/>
          <w:szCs w:val="24"/>
          <w:lang w:eastAsia="ru-RU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D41EBE" w:rsidRPr="000C4481" w:rsidRDefault="00D41EBE" w:rsidP="00D41EB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481">
        <w:rPr>
          <w:rFonts w:ascii="Times New Roman" w:eastAsia="Times New Roman" w:hAnsi="Times New Roman"/>
          <w:sz w:val="24"/>
          <w:szCs w:val="24"/>
          <w:lang w:eastAsia="ru-RU"/>
        </w:rPr>
        <w:t>составлять (индивидуально или в группе) план решения проблемы (задачи, выполнения проекта);</w:t>
      </w:r>
    </w:p>
    <w:p w:rsidR="00D41EBE" w:rsidRPr="000C4481" w:rsidRDefault="00D41EBE" w:rsidP="00D41EB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481">
        <w:rPr>
          <w:rFonts w:ascii="Times New Roman" w:eastAsia="Times New Roman" w:hAnsi="Times New Roman"/>
          <w:sz w:val="24"/>
          <w:szCs w:val="24"/>
          <w:lang w:eastAsia="ru-RU"/>
        </w:rPr>
        <w:t>работая по плану, сверять свои действия с целью и при необходимости исправлять ошибки самостоятельно (в том числе и корректировать план решения задачи);</w:t>
      </w:r>
    </w:p>
    <w:p w:rsidR="00D41EBE" w:rsidRPr="000C4481" w:rsidRDefault="00D41EBE" w:rsidP="00D41EB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481">
        <w:rPr>
          <w:rFonts w:ascii="Times New Roman" w:eastAsia="Times New Roman" w:hAnsi="Times New Roman"/>
          <w:sz w:val="24"/>
          <w:szCs w:val="24"/>
          <w:lang w:eastAsia="ru-RU"/>
        </w:rPr>
        <w:t>в диалоге с учителем совершенствовать самостоятельно выбранные критерии оценки.</w:t>
      </w:r>
    </w:p>
    <w:p w:rsidR="00D41EBE" w:rsidRPr="000C4481" w:rsidRDefault="00D41EBE" w:rsidP="00D41EBE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481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 УУД:</w:t>
      </w:r>
    </w:p>
    <w:p w:rsidR="00D41EBE" w:rsidRPr="000C4481" w:rsidRDefault="00D41EBE" w:rsidP="00D41EB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481">
        <w:rPr>
          <w:rFonts w:ascii="Times New Roman" w:eastAsia="Times New Roman" w:hAnsi="Times New Roman"/>
          <w:sz w:val="24"/>
          <w:szCs w:val="24"/>
          <w:lang w:eastAsia="ru-RU"/>
        </w:rPr>
        <w:t>проводить наблюдение и эксперимент под руководством учителя;</w:t>
      </w:r>
    </w:p>
    <w:p w:rsidR="00D41EBE" w:rsidRPr="000C4481" w:rsidRDefault="00D41EBE" w:rsidP="00D41EB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481">
        <w:rPr>
          <w:rFonts w:ascii="Times New Roman" w:eastAsia="Times New Roman" w:hAnsi="Times New Roman"/>
          <w:sz w:val="24"/>
          <w:szCs w:val="24"/>
          <w:lang w:eastAsia="ru-RU"/>
        </w:rPr>
        <w:t>осуществлять расширенный поиск информации с использование ресурсов библиотек и Интернета;</w:t>
      </w:r>
    </w:p>
    <w:p w:rsidR="00D41EBE" w:rsidRPr="000C4481" w:rsidRDefault="00D41EBE" w:rsidP="00D41EB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481">
        <w:rPr>
          <w:rFonts w:ascii="Times New Roman" w:eastAsia="Times New Roman" w:hAnsi="Times New Roman"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:rsidR="00D41EBE" w:rsidRPr="000C4481" w:rsidRDefault="00D41EBE" w:rsidP="00D41EB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481">
        <w:rPr>
          <w:rFonts w:ascii="Times New Roman" w:eastAsia="Times New Roman" w:hAnsi="Times New Roman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D41EBE" w:rsidRPr="000C4481" w:rsidRDefault="00D41EBE" w:rsidP="00D41EB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481">
        <w:rPr>
          <w:rFonts w:ascii="Times New Roman" w:eastAsia="Times New Roman" w:hAnsi="Times New Roman"/>
          <w:sz w:val="24"/>
          <w:szCs w:val="24"/>
          <w:lang w:eastAsia="ru-RU"/>
        </w:rPr>
        <w:t>анализировать, сравнивать, классифицировать и обобщать факты и явления;</w:t>
      </w:r>
    </w:p>
    <w:p w:rsidR="00D41EBE" w:rsidRPr="000C4481" w:rsidRDefault="00D41EBE" w:rsidP="00D41EB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481">
        <w:rPr>
          <w:rFonts w:ascii="Times New Roman" w:eastAsia="Times New Roman" w:hAnsi="Times New Roman"/>
          <w:sz w:val="24"/>
          <w:szCs w:val="24"/>
          <w:lang w:eastAsia="ru-RU"/>
        </w:rPr>
        <w:t>давать определения понятиям.</w:t>
      </w:r>
    </w:p>
    <w:p w:rsidR="00D41EBE" w:rsidRPr="000C4481" w:rsidRDefault="00D41EBE" w:rsidP="00D41EBE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481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 УУД:</w:t>
      </w:r>
    </w:p>
    <w:p w:rsidR="00D41EBE" w:rsidRPr="000C4481" w:rsidRDefault="00D41EBE" w:rsidP="00D41EB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4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D41EBE" w:rsidRPr="000C4481" w:rsidRDefault="00D41EBE" w:rsidP="00D41EB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481">
        <w:rPr>
          <w:rFonts w:ascii="Times New Roman" w:eastAsia="Times New Roman" w:hAnsi="Times New Roman"/>
          <w:sz w:val="24"/>
          <w:szCs w:val="24"/>
          <w:lang w:eastAsia="ru-RU"/>
        </w:rPr>
        <w:t>в дискуссии уметь выдвинуть аргументы и контраргументы;</w:t>
      </w:r>
    </w:p>
    <w:p w:rsidR="00D41EBE" w:rsidRPr="000C4481" w:rsidRDefault="00D41EBE" w:rsidP="00D41EB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481">
        <w:rPr>
          <w:rFonts w:ascii="Times New Roman" w:eastAsia="Times New Roman" w:hAnsi="Times New Roman"/>
          <w:sz w:val="24"/>
          <w:szCs w:val="24"/>
          <w:lang w:eastAsia="ru-RU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D41EBE" w:rsidRPr="000C4481" w:rsidRDefault="00D41EBE" w:rsidP="00D41EB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481">
        <w:rPr>
          <w:rFonts w:ascii="Times New Roman" w:eastAsia="Times New Roman" w:hAnsi="Times New Roman"/>
          <w:sz w:val="24"/>
          <w:szCs w:val="24"/>
          <w:lang w:eastAsia="ru-RU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</w:p>
    <w:p w:rsidR="00D41EBE" w:rsidRPr="003B63BF" w:rsidRDefault="00D41EBE" w:rsidP="00D41EB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481">
        <w:rPr>
          <w:rFonts w:ascii="Times New Roman" w:eastAsia="Times New Roman" w:hAnsi="Times New Roman"/>
          <w:sz w:val="24"/>
          <w:szCs w:val="24"/>
          <w:lang w:eastAsia="ru-RU"/>
        </w:rPr>
        <w:t>уметь взглянуть на ситуацию с иной позиции и договариваться с людьми иных позиций.</w:t>
      </w:r>
    </w:p>
    <w:p w:rsidR="00D41EBE" w:rsidRDefault="00D41EBE" w:rsidP="00D41EBE">
      <w:pPr>
        <w:pStyle w:val="a5"/>
        <w:rPr>
          <w:rFonts w:ascii="Times New Roman" w:hAnsi="Times New Roman"/>
          <w:b/>
          <w:sz w:val="24"/>
          <w:szCs w:val="24"/>
        </w:rPr>
      </w:pPr>
    </w:p>
    <w:p w:rsidR="000D420C" w:rsidRDefault="000D420C" w:rsidP="000D420C">
      <w:pPr>
        <w:pStyle w:val="a3"/>
        <w:tabs>
          <w:tab w:val="left" w:pos="4170"/>
          <w:tab w:val="center" w:pos="5740"/>
          <w:tab w:val="left" w:pos="8865"/>
        </w:tabs>
        <w:ind w:left="709" w:firstLine="567"/>
        <w:jc w:val="center"/>
        <w:rPr>
          <w:b/>
        </w:rPr>
      </w:pPr>
      <w:r>
        <w:rPr>
          <w:b/>
        </w:rPr>
        <w:t>3. Содержание предмета</w:t>
      </w:r>
    </w:p>
    <w:p w:rsidR="00D41EBE" w:rsidRDefault="00405352" w:rsidP="000D420C">
      <w:pPr>
        <w:pStyle w:val="a3"/>
        <w:tabs>
          <w:tab w:val="left" w:pos="4170"/>
          <w:tab w:val="center" w:pos="5740"/>
          <w:tab w:val="left" w:pos="8865"/>
        </w:tabs>
        <w:ind w:left="709" w:firstLine="567"/>
        <w:rPr>
          <w:b/>
        </w:rPr>
      </w:pPr>
      <w:r>
        <w:rPr>
          <w:b/>
        </w:rPr>
        <w:t xml:space="preserve">    10 класс</w:t>
      </w:r>
    </w:p>
    <w:p w:rsidR="00DB6E9E" w:rsidRDefault="00DB6E9E" w:rsidP="00DB6E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Физическая задача. Классификация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задач (2</w:t>
      </w:r>
      <w:r w:rsidRPr="00DB6E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ч.)</w:t>
      </w:r>
    </w:p>
    <w:p w:rsidR="00DB6E9E" w:rsidRPr="00DB6E9E" w:rsidRDefault="00DB6E9E" w:rsidP="00DB6E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sz w:val="24"/>
          <w:szCs w:val="24"/>
          <w:lang w:eastAsia="ru-RU"/>
        </w:rPr>
        <w:t>Различные приемы и способы решения физических задач</w:t>
      </w:r>
    </w:p>
    <w:p w:rsidR="00DB6E9E" w:rsidRPr="00DB6E9E" w:rsidRDefault="00DB6E9E" w:rsidP="00DB6E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sz w:val="24"/>
          <w:szCs w:val="24"/>
          <w:lang w:eastAsia="ru-RU"/>
        </w:rPr>
        <w:t>Составление физических задач</w:t>
      </w:r>
    </w:p>
    <w:p w:rsidR="00DB6E9E" w:rsidRPr="00DB6E9E" w:rsidRDefault="00DB6E9E" w:rsidP="00DB6E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b/>
          <w:sz w:val="24"/>
          <w:szCs w:val="24"/>
          <w:lang w:eastAsia="ru-RU"/>
        </w:rPr>
        <w:t>Кинематика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(4</w:t>
      </w:r>
      <w:r w:rsidRPr="00DB6E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ч.).</w:t>
      </w:r>
    </w:p>
    <w:p w:rsidR="00DB6E9E" w:rsidRPr="00DB6E9E" w:rsidRDefault="00DB6E9E" w:rsidP="00DB6E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sz w:val="24"/>
          <w:szCs w:val="24"/>
          <w:lang w:eastAsia="ru-RU"/>
        </w:rPr>
        <w:t>Координатный метод решения задач по кинематике</w:t>
      </w:r>
    </w:p>
    <w:p w:rsidR="00DB6E9E" w:rsidRPr="00DB6E9E" w:rsidRDefault="00DB6E9E" w:rsidP="00DB6E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sz w:val="24"/>
          <w:szCs w:val="24"/>
          <w:lang w:eastAsia="ru-RU"/>
        </w:rPr>
        <w:t>Равномерное и равноускоренное движение.</w:t>
      </w:r>
    </w:p>
    <w:p w:rsidR="00DB6E9E" w:rsidRPr="00DB6E9E" w:rsidRDefault="00DB6E9E" w:rsidP="00DB6E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sz w:val="24"/>
          <w:szCs w:val="24"/>
          <w:lang w:eastAsia="ru-RU"/>
        </w:rPr>
        <w:t>Сложение перемещений и скоростей</w:t>
      </w:r>
    </w:p>
    <w:p w:rsidR="00DB6E9E" w:rsidRPr="00DB6E9E" w:rsidRDefault="00DB6E9E" w:rsidP="00DB6E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sz w:val="24"/>
          <w:szCs w:val="24"/>
          <w:lang w:eastAsia="ru-RU"/>
        </w:rPr>
        <w:t>Криволинейное движение.</w:t>
      </w:r>
    </w:p>
    <w:p w:rsidR="00DB6E9E" w:rsidRPr="00DB6E9E" w:rsidRDefault="00DB6E9E" w:rsidP="00DB6E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b/>
          <w:sz w:val="24"/>
          <w:szCs w:val="24"/>
          <w:lang w:eastAsia="ru-RU"/>
        </w:rPr>
        <w:t>Динамика и законы сохранения в механике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(9</w:t>
      </w:r>
      <w:r w:rsidRPr="00DB6E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ч.)</w:t>
      </w:r>
    </w:p>
    <w:p w:rsidR="00DB6E9E" w:rsidRPr="00DB6E9E" w:rsidRDefault="00DB6E9E" w:rsidP="00DB6E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sz w:val="24"/>
          <w:szCs w:val="24"/>
          <w:lang w:eastAsia="ru-RU"/>
        </w:rPr>
        <w:t>Решение задач на основные законы движения: законы Ньютона</w:t>
      </w:r>
    </w:p>
    <w:p w:rsidR="00DB6E9E" w:rsidRPr="00DB6E9E" w:rsidRDefault="00DB6E9E" w:rsidP="00DB6E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задач на движение материальной точки под действием нескольких сил.  </w:t>
      </w:r>
    </w:p>
    <w:p w:rsidR="00DB6E9E" w:rsidRPr="00DB6E9E" w:rsidRDefault="00DB6E9E" w:rsidP="00DB6E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sz w:val="24"/>
          <w:szCs w:val="24"/>
          <w:lang w:eastAsia="ru-RU"/>
        </w:rPr>
        <w:t>Подбор, составление и решение задач.</w:t>
      </w:r>
    </w:p>
    <w:p w:rsidR="00DB6E9E" w:rsidRPr="00DB6E9E" w:rsidRDefault="00DB6E9E" w:rsidP="00DB6E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sz w:val="24"/>
          <w:szCs w:val="24"/>
          <w:lang w:eastAsia="ru-RU"/>
        </w:rPr>
        <w:t xml:space="preserve">Момент силы. Центр тяжести. </w:t>
      </w:r>
    </w:p>
    <w:p w:rsidR="00DB6E9E" w:rsidRPr="00DB6E9E" w:rsidRDefault="00DB6E9E" w:rsidP="00DB6E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Общие условия равновесия твердого тела. </w:t>
      </w:r>
    </w:p>
    <w:p w:rsidR="00DB6E9E" w:rsidRPr="00DB6E9E" w:rsidRDefault="00DB6E9E" w:rsidP="00DB6E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задач на определение работы и мощности </w:t>
      </w:r>
    </w:p>
    <w:p w:rsidR="00DB6E9E" w:rsidRPr="00DB6E9E" w:rsidRDefault="00DB6E9E" w:rsidP="00DB6E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sz w:val="24"/>
          <w:szCs w:val="24"/>
          <w:lang w:eastAsia="ru-RU"/>
        </w:rPr>
        <w:t>Решение задач на закон сохранения импульса и реактивное движение</w:t>
      </w:r>
    </w:p>
    <w:p w:rsidR="00DB6E9E" w:rsidRPr="00DB6E9E" w:rsidRDefault="00DB6E9E" w:rsidP="00DB6E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sz w:val="24"/>
          <w:szCs w:val="24"/>
          <w:lang w:eastAsia="ru-RU"/>
        </w:rPr>
        <w:t>Решение задач на сохранение и превращение механической энергии</w:t>
      </w:r>
    </w:p>
    <w:p w:rsidR="00DB6E9E" w:rsidRPr="00DB6E9E" w:rsidRDefault="00DB6E9E" w:rsidP="00DB6E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sz w:val="24"/>
          <w:szCs w:val="24"/>
          <w:lang w:eastAsia="ru-RU"/>
        </w:rPr>
        <w:t>Решение комбинированных задач</w:t>
      </w:r>
    </w:p>
    <w:p w:rsidR="00DB6E9E" w:rsidRPr="00DB6E9E" w:rsidRDefault="00DB6E9E" w:rsidP="00DB6E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МКТ. Газовые законы. ( 4</w:t>
      </w:r>
      <w:r w:rsidRPr="00DB6E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ч.)</w:t>
      </w:r>
    </w:p>
    <w:p w:rsidR="00DB6E9E" w:rsidRPr="00DB6E9E" w:rsidRDefault="00DB6E9E" w:rsidP="00DB6E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sz w:val="24"/>
          <w:szCs w:val="24"/>
          <w:lang w:eastAsia="ru-RU"/>
        </w:rPr>
        <w:t>Решение задач на описание поведения идеального газа: основное уравнение МКТ</w:t>
      </w:r>
    </w:p>
    <w:p w:rsidR="00DB6E9E" w:rsidRPr="00DB6E9E" w:rsidRDefault="00DB6E9E" w:rsidP="00DB6E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качественных задач на основные положения и основное уравнение молекулярно-кинетической теории. </w:t>
      </w:r>
    </w:p>
    <w:p w:rsidR="00DB6E9E" w:rsidRPr="00DB6E9E" w:rsidRDefault="00DB6E9E" w:rsidP="00DB6E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скорости молекул, характеристики состояния газа в изопроцессах. </w:t>
      </w:r>
    </w:p>
    <w:p w:rsidR="00860B10" w:rsidRPr="00860B10" w:rsidRDefault="00DB6E9E" w:rsidP="00860B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sz w:val="24"/>
          <w:szCs w:val="24"/>
          <w:lang w:eastAsia="ru-RU"/>
        </w:rPr>
        <w:t>Решение задач с использование уравнения Менделеева-Клапейрона</w:t>
      </w:r>
    </w:p>
    <w:p w:rsidR="00DB6E9E" w:rsidRPr="00DB6E9E" w:rsidRDefault="00DB6E9E" w:rsidP="00860B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Взаимные превращения жидкостей и газов. Твердые тела. (3 ч.)</w:t>
      </w:r>
    </w:p>
    <w:p w:rsidR="00DB6E9E" w:rsidRPr="00DB6E9E" w:rsidRDefault="00DB6E9E" w:rsidP="00DB6E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sz w:val="24"/>
          <w:szCs w:val="24"/>
          <w:lang w:eastAsia="ru-RU"/>
        </w:rPr>
        <w:t>Решение задач на описание явлений поверхностного слоя</w:t>
      </w:r>
    </w:p>
    <w:p w:rsidR="00DB6E9E" w:rsidRPr="00DB6E9E" w:rsidRDefault="00DB6E9E" w:rsidP="00DB6E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sz w:val="24"/>
          <w:szCs w:val="24"/>
          <w:lang w:eastAsia="ru-RU"/>
        </w:rPr>
        <w:t>Решение задач на определение характеристик твердого тела</w:t>
      </w:r>
    </w:p>
    <w:p w:rsidR="00DB6E9E" w:rsidRPr="00DB6E9E" w:rsidRDefault="00DB6E9E" w:rsidP="00DB6E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sz w:val="24"/>
          <w:szCs w:val="24"/>
          <w:lang w:eastAsia="ru-RU"/>
        </w:rPr>
        <w:t>Решение качественных экспериментальных задач</w:t>
      </w:r>
    </w:p>
    <w:p w:rsidR="00DB6E9E" w:rsidRPr="00DB6E9E" w:rsidRDefault="00860B10" w:rsidP="00DB6E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термодинамики</w:t>
      </w:r>
      <w:r w:rsidR="00DB6E9E" w:rsidRPr="00DB6E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 </w:t>
      </w:r>
      <w:r w:rsidR="00DB6E9E" w:rsidRPr="00DB6E9E">
        <w:rPr>
          <w:rFonts w:ascii="Times New Roman" w:eastAsia="Times New Roman" w:hAnsi="Times New Roman"/>
          <w:b/>
          <w:sz w:val="24"/>
          <w:szCs w:val="24"/>
          <w:lang w:eastAsia="ru-RU"/>
        </w:rPr>
        <w:t>ч.)</w:t>
      </w:r>
    </w:p>
    <w:p w:rsidR="00860B10" w:rsidRPr="00860B10" w:rsidRDefault="00860B10" w:rsidP="00860B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10">
        <w:rPr>
          <w:rFonts w:ascii="Times New Roman" w:eastAsia="Times New Roman" w:hAnsi="Times New Roman"/>
          <w:sz w:val="24"/>
          <w:szCs w:val="24"/>
          <w:lang w:eastAsia="ru-RU"/>
        </w:rPr>
        <w:t>Решение комбинированных задач на первый закон термодинамики</w:t>
      </w:r>
    </w:p>
    <w:p w:rsidR="00DB6E9E" w:rsidRPr="00DB6E9E" w:rsidRDefault="00860B10" w:rsidP="00860B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10">
        <w:rPr>
          <w:rFonts w:ascii="Times New Roman" w:eastAsia="Times New Roman" w:hAnsi="Times New Roman"/>
          <w:sz w:val="24"/>
          <w:szCs w:val="24"/>
          <w:lang w:eastAsia="ru-RU"/>
        </w:rPr>
        <w:t>Решение задач на тепловые двигатели.</w:t>
      </w:r>
    </w:p>
    <w:p w:rsidR="00DB6E9E" w:rsidRPr="00DB6E9E" w:rsidRDefault="00860B10" w:rsidP="00DB6E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Электростатика </w:t>
      </w:r>
      <w:r w:rsidR="00DB6E9E" w:rsidRPr="00DB6E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DB6E9E" w:rsidRPr="00DB6E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ч.)</w:t>
      </w:r>
    </w:p>
    <w:p w:rsidR="00860B10" w:rsidRPr="00860B10" w:rsidRDefault="00860B10" w:rsidP="00860B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10">
        <w:rPr>
          <w:rFonts w:ascii="Times New Roman" w:eastAsia="Times New Roman" w:hAnsi="Times New Roman"/>
          <w:sz w:val="24"/>
          <w:szCs w:val="24"/>
          <w:lang w:eastAsia="ru-RU"/>
        </w:rPr>
        <w:t>Задачи разных типов на описание электрического поля</w:t>
      </w:r>
    </w:p>
    <w:p w:rsidR="00860B10" w:rsidRPr="00860B10" w:rsidRDefault="00860B10" w:rsidP="00860B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10">
        <w:rPr>
          <w:rFonts w:ascii="Times New Roman" w:eastAsia="Times New Roman" w:hAnsi="Times New Roman"/>
          <w:sz w:val="24"/>
          <w:szCs w:val="24"/>
          <w:lang w:eastAsia="ru-RU"/>
        </w:rPr>
        <w:t>Решение задач на описание систем конденсаторов</w:t>
      </w:r>
    </w:p>
    <w:p w:rsidR="00DB6E9E" w:rsidRPr="00DB6E9E" w:rsidRDefault="00860B10" w:rsidP="00860B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10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экспериментальных </w:t>
      </w:r>
      <w:r w:rsidRPr="00860B10">
        <w:rPr>
          <w:rFonts w:ascii="Times New Roman" w:eastAsia="Times New Roman" w:hAnsi="Times New Roman"/>
          <w:sz w:val="24"/>
          <w:szCs w:val="24"/>
          <w:lang w:eastAsia="ru-RU"/>
        </w:rPr>
        <w:t>задач.</w:t>
      </w:r>
    </w:p>
    <w:p w:rsidR="00DB6E9E" w:rsidRPr="00DB6E9E" w:rsidRDefault="00DB6E9E" w:rsidP="00860B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6E9E" w:rsidRPr="00DB6E9E" w:rsidRDefault="00DB6E9E" w:rsidP="00DB6E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E9E" w:rsidRPr="00DB6E9E" w:rsidRDefault="00860B10" w:rsidP="00DB6E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Законы постоянного тока</w:t>
      </w:r>
      <w:r w:rsidR="00DB6E9E" w:rsidRPr="00DB6E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(7 ч.)</w:t>
      </w:r>
    </w:p>
    <w:p w:rsidR="00860B10" w:rsidRPr="00860B10" w:rsidRDefault="00860B10" w:rsidP="00860B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10">
        <w:rPr>
          <w:rFonts w:ascii="Times New Roman" w:eastAsia="Times New Roman" w:hAnsi="Times New Roman"/>
          <w:sz w:val="24"/>
          <w:szCs w:val="24"/>
          <w:lang w:eastAsia="ru-RU"/>
        </w:rPr>
        <w:t>Решение задач на расчет сопротивления сложных цепей</w:t>
      </w:r>
    </w:p>
    <w:p w:rsidR="00860B10" w:rsidRPr="00860B10" w:rsidRDefault="00860B10" w:rsidP="00860B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10">
        <w:rPr>
          <w:rFonts w:ascii="Times New Roman" w:eastAsia="Times New Roman" w:hAnsi="Times New Roman"/>
          <w:sz w:val="24"/>
          <w:szCs w:val="24"/>
          <w:lang w:eastAsia="ru-RU"/>
        </w:rPr>
        <w:t>Решение задач на описание электрических цепей постоянного электрического тока</w:t>
      </w:r>
    </w:p>
    <w:p w:rsidR="00860B10" w:rsidRPr="00860B10" w:rsidRDefault="00860B10" w:rsidP="00860B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10">
        <w:rPr>
          <w:rFonts w:ascii="Times New Roman" w:eastAsia="Times New Roman" w:hAnsi="Times New Roman"/>
          <w:sz w:val="24"/>
          <w:szCs w:val="24"/>
          <w:lang w:eastAsia="ru-RU"/>
        </w:rPr>
        <w:t>Решение задач на закон Ома</w:t>
      </w:r>
    </w:p>
    <w:p w:rsidR="00860B10" w:rsidRPr="00860B10" w:rsidRDefault="00860B10" w:rsidP="00860B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10">
        <w:rPr>
          <w:rFonts w:ascii="Times New Roman" w:eastAsia="Times New Roman" w:hAnsi="Times New Roman"/>
          <w:sz w:val="24"/>
          <w:szCs w:val="24"/>
          <w:lang w:eastAsia="ru-RU"/>
        </w:rPr>
        <w:t>Решение задач на Закон Джоуля Ленца</w:t>
      </w:r>
    </w:p>
    <w:p w:rsidR="00860B10" w:rsidRPr="00860B10" w:rsidRDefault="00860B10" w:rsidP="00860B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10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правилом Кирхгофа</w:t>
      </w:r>
    </w:p>
    <w:p w:rsidR="00860B10" w:rsidRPr="00860B10" w:rsidRDefault="00860B10" w:rsidP="00860B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10">
        <w:rPr>
          <w:rFonts w:ascii="Times New Roman" w:eastAsia="Times New Roman" w:hAnsi="Times New Roman"/>
          <w:sz w:val="24"/>
          <w:szCs w:val="24"/>
          <w:lang w:eastAsia="ru-RU"/>
        </w:rPr>
        <w:t>Решение задач на расчет участка цепи, содержащей ЭДС.</w:t>
      </w:r>
    </w:p>
    <w:p w:rsidR="00DB6E9E" w:rsidRPr="00DB6E9E" w:rsidRDefault="00860B10" w:rsidP="00860B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10">
        <w:rPr>
          <w:rFonts w:ascii="Times New Roman" w:eastAsia="Times New Roman" w:hAnsi="Times New Roman"/>
          <w:sz w:val="24"/>
          <w:szCs w:val="24"/>
          <w:lang w:eastAsia="ru-RU"/>
        </w:rPr>
        <w:t>Решение экспериментальных задач.</w:t>
      </w:r>
    </w:p>
    <w:p w:rsidR="00DB6E9E" w:rsidRPr="00DB6E9E" w:rsidRDefault="00DB6E9E" w:rsidP="00DB6E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6E9E" w:rsidRPr="00DB6E9E" w:rsidRDefault="00DB6E9E" w:rsidP="00DB6E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6E9E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 тестовых задач по всем разделам физики</w:t>
      </w:r>
      <w:r w:rsidR="00860B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( 1</w:t>
      </w:r>
      <w:r w:rsidRPr="00DB6E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ч.)</w:t>
      </w:r>
    </w:p>
    <w:p w:rsidR="00CA4935" w:rsidRPr="00AF00C1" w:rsidRDefault="00405352" w:rsidP="000D420C">
      <w:pPr>
        <w:pStyle w:val="a3"/>
        <w:tabs>
          <w:tab w:val="left" w:pos="4170"/>
          <w:tab w:val="center" w:pos="5740"/>
          <w:tab w:val="left" w:pos="8865"/>
        </w:tabs>
        <w:ind w:left="709" w:firstLine="567"/>
        <w:rPr>
          <w:b/>
        </w:rPr>
      </w:pPr>
      <w:r>
        <w:rPr>
          <w:b/>
        </w:rPr>
        <w:t xml:space="preserve">        11</w:t>
      </w:r>
      <w:r w:rsidRPr="00405352">
        <w:rPr>
          <w:b/>
        </w:rPr>
        <w:t xml:space="preserve"> класс</w:t>
      </w:r>
    </w:p>
    <w:p w:rsidR="00405352" w:rsidRPr="00405352" w:rsidRDefault="00405352" w:rsidP="000D420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5352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электродинамики  ( 7 ч.)</w:t>
      </w:r>
    </w:p>
    <w:p w:rsidR="00405352" w:rsidRPr="00405352" w:rsidRDefault="00405352" w:rsidP="000D420C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352">
        <w:rPr>
          <w:rFonts w:ascii="Times New Roman" w:eastAsia="Times New Roman" w:hAnsi="Times New Roman"/>
          <w:sz w:val="24"/>
          <w:szCs w:val="24"/>
          <w:lang w:eastAsia="ru-RU"/>
        </w:rPr>
        <w:t>Решение задач по темам: «Магнитное поле. Вектор магнитной индукции», «Сила Ампера. Сила Лоренца», «Электромагнитная индукция. Закон ЭМИ»</w:t>
      </w:r>
    </w:p>
    <w:p w:rsidR="00405352" w:rsidRPr="00405352" w:rsidRDefault="00405352" w:rsidP="000D420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5352">
        <w:rPr>
          <w:rFonts w:ascii="Times New Roman" w:eastAsia="Times New Roman" w:hAnsi="Times New Roman"/>
          <w:b/>
          <w:sz w:val="24"/>
          <w:szCs w:val="24"/>
          <w:lang w:eastAsia="ru-RU"/>
        </w:rPr>
        <w:t>Колебания и волны  ( 5 ч.)</w:t>
      </w:r>
    </w:p>
    <w:p w:rsidR="00405352" w:rsidRPr="00405352" w:rsidRDefault="00405352" w:rsidP="000D420C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352">
        <w:rPr>
          <w:rFonts w:ascii="Times New Roman" w:eastAsia="Times New Roman" w:hAnsi="Times New Roman"/>
          <w:sz w:val="24"/>
          <w:szCs w:val="24"/>
          <w:lang w:eastAsia="ru-RU"/>
        </w:rPr>
        <w:t>Решение экспериментальных задач.  Решение графических задач и задач на уравнение колебательного движения. Решение задач по теме «Свободные электромагнитные колебания. Колебательный контур». Решение задач по теме: «Электромагнитные волны», «Электромагнитные колебания и волны».</w:t>
      </w:r>
    </w:p>
    <w:p w:rsidR="00405352" w:rsidRPr="00405352" w:rsidRDefault="00405352" w:rsidP="000D420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5352">
        <w:rPr>
          <w:rFonts w:ascii="Times New Roman" w:eastAsia="Times New Roman" w:hAnsi="Times New Roman"/>
          <w:b/>
          <w:sz w:val="24"/>
          <w:szCs w:val="24"/>
          <w:lang w:eastAsia="ru-RU"/>
        </w:rPr>
        <w:t>Оптика ( 9 ч.)</w:t>
      </w:r>
    </w:p>
    <w:p w:rsidR="00405352" w:rsidRPr="00405352" w:rsidRDefault="00405352" w:rsidP="000D420C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352">
        <w:rPr>
          <w:rFonts w:ascii="Times New Roman" w:eastAsia="Times New Roman" w:hAnsi="Times New Roman"/>
          <w:sz w:val="24"/>
          <w:szCs w:val="24"/>
          <w:lang w:eastAsia="ru-RU"/>
        </w:rPr>
        <w:t>Геометрическая оптика. Решение задач на законы отражения. Построение хода луча при переходе из одной среды в другую на основе законов преломления. Решение количественных задач на законы преломления. Решение экспериментальных задач на преломление.  Собирающие линзы. Решение экспериментальных задач. Рассеивающие линзы. Решение задач на явления интерференции и дифракции.</w:t>
      </w:r>
    </w:p>
    <w:p w:rsidR="00405352" w:rsidRPr="00405352" w:rsidRDefault="00405352" w:rsidP="000D420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5352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квантовой физики (7 ч.)</w:t>
      </w:r>
    </w:p>
    <w:p w:rsidR="00405352" w:rsidRPr="00405352" w:rsidRDefault="00405352" w:rsidP="000D420C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352">
        <w:rPr>
          <w:rFonts w:ascii="Times New Roman" w:eastAsia="Times New Roman" w:hAnsi="Times New Roman"/>
          <w:sz w:val="24"/>
          <w:szCs w:val="24"/>
          <w:lang w:eastAsia="ru-RU"/>
        </w:rPr>
        <w:t>Решение задач по теме «Постулаты и модель атома Бора».  Энергия и импульс кванта. Решение задач по темам «Состав атомного ядра» и «Ядерные реакции».  Решение задач на расчёт энергии связи и энергетического выхода ядерных реакций. Решение задач на применение основных формул теории относительности.</w:t>
      </w:r>
    </w:p>
    <w:p w:rsidR="00860B10" w:rsidRDefault="00405352" w:rsidP="000D420C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5352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 тестовых задач</w:t>
      </w:r>
      <w:r w:rsidR="000D42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всем разделам физики ( 6 ч.)</w:t>
      </w:r>
    </w:p>
    <w:p w:rsidR="000D420C" w:rsidRDefault="000D420C" w:rsidP="00D41EBE">
      <w:pPr>
        <w:spacing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D41EBE" w:rsidRPr="00D41EBE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</w:t>
      </w:r>
      <w:r w:rsidR="00510E4B">
        <w:rPr>
          <w:rFonts w:ascii="Times New Roman" w:eastAsia="Times New Roman" w:hAnsi="Times New Roman"/>
          <w:b/>
          <w:sz w:val="24"/>
          <w:szCs w:val="24"/>
          <w:lang w:eastAsia="ru-RU"/>
        </w:rPr>
        <w:t>, и деятельности учителя с учетом программы воспитания</w:t>
      </w:r>
      <w:bookmarkStart w:id="0" w:name="_GoBack"/>
      <w:bookmarkEnd w:id="0"/>
      <w:r w:rsidR="004053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</w:p>
    <w:p w:rsidR="00D41EBE" w:rsidRDefault="00405352" w:rsidP="000D420C">
      <w:pPr>
        <w:spacing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10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418"/>
        <w:gridCol w:w="2740"/>
      </w:tblGrid>
      <w:tr w:rsidR="0088109A" w:rsidRPr="00D41EBE" w:rsidTr="0088109A">
        <w:tc>
          <w:tcPr>
            <w:tcW w:w="70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740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109A">
              <w:rPr>
                <w:rFonts w:ascii="Times New Roman" w:hAnsi="Times New Roman"/>
                <w:sz w:val="24"/>
                <w:szCs w:val="24"/>
              </w:rPr>
              <w:t>Деятельность учителя с учетом программы воспитания</w:t>
            </w:r>
          </w:p>
        </w:tc>
      </w:tr>
      <w:tr w:rsidR="0088109A" w:rsidRPr="00D41EBE" w:rsidTr="0088109A">
        <w:tc>
          <w:tcPr>
            <w:tcW w:w="70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>Различные приемы и способы решения физических задач</w:t>
            </w:r>
          </w:p>
        </w:tc>
        <w:tc>
          <w:tcPr>
            <w:tcW w:w="1418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vMerge w:val="restart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109A">
              <w:rPr>
                <w:rFonts w:ascii="Times New Roman" w:hAnsi="Times New Roman"/>
                <w:sz w:val="24"/>
                <w:szCs w:val="24"/>
              </w:rPr>
              <w:t>- вызывать живой интерес к увлечениям,  мечтам, жизненным планам, проблемам детей/обучающихся в контексте содержания учебного предмета.</w:t>
            </w:r>
          </w:p>
        </w:tc>
      </w:tr>
      <w:tr w:rsidR="0088109A" w:rsidRPr="00D41EBE" w:rsidTr="0088109A">
        <w:tc>
          <w:tcPr>
            <w:tcW w:w="70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физических задач</w:t>
            </w:r>
          </w:p>
        </w:tc>
        <w:tc>
          <w:tcPr>
            <w:tcW w:w="1418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vMerge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9A" w:rsidRPr="00D41EBE" w:rsidTr="0088109A">
        <w:tc>
          <w:tcPr>
            <w:tcW w:w="70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>Координатный ме</w:t>
            </w:r>
            <w:r>
              <w:rPr>
                <w:rFonts w:ascii="Times New Roman" w:hAnsi="Times New Roman"/>
                <w:sz w:val="24"/>
                <w:szCs w:val="24"/>
              </w:rPr>
              <w:t>тод решения задач по кинематике</w:t>
            </w:r>
          </w:p>
        </w:tc>
        <w:tc>
          <w:tcPr>
            <w:tcW w:w="1418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vMerge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9A" w:rsidRPr="00D41EBE" w:rsidTr="0088109A">
        <w:tc>
          <w:tcPr>
            <w:tcW w:w="70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88109A" w:rsidRPr="00D41EBE" w:rsidRDefault="0088109A" w:rsidP="008760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>Равномер</w:t>
            </w:r>
            <w:r>
              <w:rPr>
                <w:rFonts w:ascii="Times New Roman" w:hAnsi="Times New Roman"/>
                <w:sz w:val="24"/>
                <w:szCs w:val="24"/>
              </w:rPr>
              <w:t>ное и равноускоренное движение.</w:t>
            </w:r>
          </w:p>
        </w:tc>
        <w:tc>
          <w:tcPr>
            <w:tcW w:w="1418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vMerge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9A" w:rsidRPr="00D41EBE" w:rsidTr="0088109A">
        <w:tc>
          <w:tcPr>
            <w:tcW w:w="70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ложение перемещений и скоростей</w:t>
            </w:r>
          </w:p>
        </w:tc>
        <w:tc>
          <w:tcPr>
            <w:tcW w:w="1418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vMerge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9A" w:rsidRPr="00D41EBE" w:rsidTr="0088109A">
        <w:tc>
          <w:tcPr>
            <w:tcW w:w="70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Криволинейное движение.</w:t>
            </w:r>
          </w:p>
        </w:tc>
        <w:tc>
          <w:tcPr>
            <w:tcW w:w="1418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vMerge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9A" w:rsidRPr="00D41EBE" w:rsidTr="0088109A">
        <w:tc>
          <w:tcPr>
            <w:tcW w:w="70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>Координатный 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тод решения задач по динамике. </w:t>
            </w:r>
          </w:p>
        </w:tc>
        <w:tc>
          <w:tcPr>
            <w:tcW w:w="1418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vMerge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9A" w:rsidRPr="00D41EBE" w:rsidTr="0088109A">
        <w:tc>
          <w:tcPr>
            <w:tcW w:w="70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 xml:space="preserve">Решение задач на основные </w:t>
            </w:r>
            <w:r>
              <w:rPr>
                <w:rFonts w:ascii="Times New Roman" w:hAnsi="Times New Roman"/>
                <w:sz w:val="24"/>
                <w:szCs w:val="24"/>
              </w:rPr>
              <w:t>законы движения: законы Ньютона</w:t>
            </w:r>
          </w:p>
        </w:tc>
        <w:tc>
          <w:tcPr>
            <w:tcW w:w="1418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vMerge w:val="restart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109A">
              <w:rPr>
                <w:rFonts w:ascii="Times New Roman" w:hAnsi="Times New Roman"/>
                <w:sz w:val="24"/>
                <w:szCs w:val="24"/>
              </w:rPr>
              <w:t>- инициировать и поддерживать исследовательскую деятельность обучающихся в рамках реализации  ими индивидуальных и групповых исследовательских проектов.</w:t>
            </w:r>
          </w:p>
        </w:tc>
      </w:tr>
      <w:tr w:rsidR="0088109A" w:rsidRPr="00D41EBE" w:rsidTr="0088109A">
        <w:tc>
          <w:tcPr>
            <w:tcW w:w="70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 xml:space="preserve">Решение задач на движение материальной точки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 действием нескольких сил.  </w:t>
            </w:r>
          </w:p>
        </w:tc>
        <w:tc>
          <w:tcPr>
            <w:tcW w:w="1418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vMerge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9A" w:rsidRPr="00D41EBE" w:rsidTr="0088109A">
        <w:tc>
          <w:tcPr>
            <w:tcW w:w="70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Подбор, составление и решение задач.</w:t>
            </w:r>
          </w:p>
        </w:tc>
        <w:tc>
          <w:tcPr>
            <w:tcW w:w="1418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vMerge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9A" w:rsidRPr="00D41EBE" w:rsidTr="0088109A">
        <w:tc>
          <w:tcPr>
            <w:tcW w:w="70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Момент силы. Центр тяжести. </w:t>
            </w:r>
          </w:p>
        </w:tc>
        <w:tc>
          <w:tcPr>
            <w:tcW w:w="1418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vMerge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9A" w:rsidRPr="00D41EBE" w:rsidTr="0088109A">
        <w:tc>
          <w:tcPr>
            <w:tcW w:w="70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>Общие 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овия равновесия твердого тела. </w:t>
            </w:r>
          </w:p>
        </w:tc>
        <w:tc>
          <w:tcPr>
            <w:tcW w:w="1418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vMerge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9A" w:rsidRPr="00D41EBE" w:rsidTr="0088109A">
        <w:tc>
          <w:tcPr>
            <w:tcW w:w="70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>Решение задач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работы и мощности </w:t>
            </w:r>
          </w:p>
        </w:tc>
        <w:tc>
          <w:tcPr>
            <w:tcW w:w="1418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vMerge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9A" w:rsidRPr="00D41EBE" w:rsidTr="0088109A">
        <w:tc>
          <w:tcPr>
            <w:tcW w:w="70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>Решение задач на закон сохранения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импульса и реактивное движение</w:t>
            </w:r>
          </w:p>
        </w:tc>
        <w:tc>
          <w:tcPr>
            <w:tcW w:w="1418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vMerge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9A" w:rsidRPr="00D41EBE" w:rsidTr="0088109A">
        <w:tc>
          <w:tcPr>
            <w:tcW w:w="70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>Решение задач на сохранение и превращение механической энергии</w:t>
            </w:r>
          </w:p>
        </w:tc>
        <w:tc>
          <w:tcPr>
            <w:tcW w:w="1418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vMerge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9A" w:rsidRPr="00D41EBE" w:rsidTr="0088109A">
        <w:tc>
          <w:tcPr>
            <w:tcW w:w="70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комбинированных задач</w:t>
            </w:r>
          </w:p>
        </w:tc>
        <w:tc>
          <w:tcPr>
            <w:tcW w:w="1418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vMerge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9A" w:rsidRPr="00D41EBE" w:rsidTr="0088109A">
        <w:tc>
          <w:tcPr>
            <w:tcW w:w="70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>Решение задач на описание поведения идеально</w:t>
            </w:r>
            <w:r>
              <w:rPr>
                <w:rFonts w:ascii="Times New Roman" w:hAnsi="Times New Roman"/>
                <w:sz w:val="24"/>
                <w:szCs w:val="24"/>
              </w:rPr>
              <w:t>го газа: основное уравнение МКТ</w:t>
            </w:r>
          </w:p>
        </w:tc>
        <w:tc>
          <w:tcPr>
            <w:tcW w:w="1418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vMerge w:val="restart"/>
          </w:tcPr>
          <w:p w:rsidR="0088109A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109A">
              <w:rPr>
                <w:rFonts w:ascii="Times New Roman" w:hAnsi="Times New Roman"/>
                <w:sz w:val="24"/>
                <w:szCs w:val="24"/>
              </w:rPr>
              <w:t>- находить ценностный аспект учебного знания и информации, обеспечивать его понимание и переживание обучающимися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109A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8109A" w:rsidRPr="0088109A" w:rsidRDefault="0088109A" w:rsidP="008810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109A">
              <w:rPr>
                <w:rFonts w:ascii="Times New Roman" w:hAnsi="Times New Roman"/>
                <w:sz w:val="24"/>
                <w:szCs w:val="24"/>
              </w:rPr>
              <w:t>- общаться с детьми,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признавать   их   достоинство,</w:t>
            </w:r>
            <w:r w:rsidRPr="0088109A">
              <w:rPr>
                <w:rFonts w:ascii="Times New Roman" w:hAnsi="Times New Roman"/>
                <w:sz w:val="24"/>
                <w:szCs w:val="24"/>
              </w:rPr>
              <w:t xml:space="preserve"> понимая   и</w:t>
            </w:r>
          </w:p>
          <w:p w:rsidR="0088109A" w:rsidRDefault="0088109A" w:rsidP="008810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109A">
              <w:rPr>
                <w:rFonts w:ascii="Times New Roman" w:hAnsi="Times New Roman"/>
                <w:sz w:val="24"/>
                <w:szCs w:val="24"/>
              </w:rPr>
              <w:t>принимая их.</w:t>
            </w:r>
          </w:p>
          <w:p w:rsidR="0088109A" w:rsidRDefault="0088109A" w:rsidP="008810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8109A" w:rsidRDefault="0088109A" w:rsidP="008810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109A">
              <w:rPr>
                <w:rFonts w:ascii="Times New Roman" w:hAnsi="Times New Roman"/>
                <w:sz w:val="24"/>
                <w:szCs w:val="24"/>
              </w:rPr>
              <w:t>- сотрудничать с другими педагогическими работниками и другими специал</w:t>
            </w:r>
            <w:r>
              <w:rPr>
                <w:rFonts w:ascii="Times New Roman" w:hAnsi="Times New Roman"/>
                <w:sz w:val="24"/>
                <w:szCs w:val="24"/>
              </w:rPr>
              <w:t>истами в решении воспитательных</w:t>
            </w:r>
            <w:r w:rsidRPr="0088109A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</w:p>
          <w:p w:rsidR="0088109A" w:rsidRDefault="0088109A" w:rsidP="008810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9A" w:rsidRPr="00D41EBE" w:rsidTr="0088109A">
        <w:tc>
          <w:tcPr>
            <w:tcW w:w="70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88109A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>Решение качественных задач на основные положения и основное уравнение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лекулярно-кинетической теории. </w:t>
            </w:r>
          </w:p>
        </w:tc>
        <w:tc>
          <w:tcPr>
            <w:tcW w:w="1418" w:type="dxa"/>
          </w:tcPr>
          <w:p w:rsidR="0088109A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vMerge/>
          </w:tcPr>
          <w:p w:rsidR="0088109A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9A" w:rsidRPr="00D41EBE" w:rsidTr="0088109A">
        <w:tc>
          <w:tcPr>
            <w:tcW w:w="70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88109A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 xml:space="preserve">Определение скорости молекул, характеристики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состояния газа в изопроцессах. </w:t>
            </w:r>
          </w:p>
        </w:tc>
        <w:tc>
          <w:tcPr>
            <w:tcW w:w="1418" w:type="dxa"/>
          </w:tcPr>
          <w:p w:rsidR="0088109A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vMerge/>
          </w:tcPr>
          <w:p w:rsidR="0088109A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9A" w:rsidRPr="00D41EBE" w:rsidTr="0088109A">
        <w:tc>
          <w:tcPr>
            <w:tcW w:w="70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88109A" w:rsidRPr="0087607D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>Решение задач с использование у</w:t>
            </w:r>
            <w:r>
              <w:rPr>
                <w:rFonts w:ascii="Times New Roman" w:hAnsi="Times New Roman"/>
                <w:sz w:val="24"/>
                <w:szCs w:val="24"/>
              </w:rPr>
              <w:t>равнения Менделеева-Клапейрона</w:t>
            </w:r>
          </w:p>
        </w:tc>
        <w:tc>
          <w:tcPr>
            <w:tcW w:w="1418" w:type="dxa"/>
          </w:tcPr>
          <w:p w:rsidR="0088109A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vMerge/>
          </w:tcPr>
          <w:p w:rsidR="0088109A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9A" w:rsidRPr="00D41EBE" w:rsidTr="0088109A">
        <w:tc>
          <w:tcPr>
            <w:tcW w:w="70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88109A" w:rsidRPr="0087607D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>Решение задач на описа</w:t>
            </w:r>
            <w:r>
              <w:rPr>
                <w:rFonts w:ascii="Times New Roman" w:hAnsi="Times New Roman"/>
                <w:sz w:val="24"/>
                <w:szCs w:val="24"/>
              </w:rPr>
              <w:t>ние явлений поверхностного слоя</w:t>
            </w:r>
          </w:p>
        </w:tc>
        <w:tc>
          <w:tcPr>
            <w:tcW w:w="1418" w:type="dxa"/>
          </w:tcPr>
          <w:p w:rsidR="0088109A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vMerge/>
          </w:tcPr>
          <w:p w:rsidR="0088109A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9A" w:rsidRPr="00D41EBE" w:rsidTr="0088109A">
        <w:tc>
          <w:tcPr>
            <w:tcW w:w="70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88109A" w:rsidRPr="0087607D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>Решение задач на определе</w:t>
            </w:r>
            <w:r>
              <w:rPr>
                <w:rFonts w:ascii="Times New Roman" w:hAnsi="Times New Roman"/>
                <w:sz w:val="24"/>
                <w:szCs w:val="24"/>
              </w:rPr>
              <w:t>ние характеристик твердого тела</w:t>
            </w:r>
          </w:p>
        </w:tc>
        <w:tc>
          <w:tcPr>
            <w:tcW w:w="1418" w:type="dxa"/>
          </w:tcPr>
          <w:p w:rsidR="0088109A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vMerge/>
          </w:tcPr>
          <w:p w:rsidR="0088109A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9A" w:rsidRPr="00D41EBE" w:rsidTr="0088109A">
        <w:tc>
          <w:tcPr>
            <w:tcW w:w="70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88109A" w:rsidRPr="0087607D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>Решение качес</w:t>
            </w:r>
            <w:r>
              <w:rPr>
                <w:rFonts w:ascii="Times New Roman" w:hAnsi="Times New Roman"/>
                <w:sz w:val="24"/>
                <w:szCs w:val="24"/>
              </w:rPr>
              <w:t>твенных экспериментальных задач</w:t>
            </w:r>
          </w:p>
        </w:tc>
        <w:tc>
          <w:tcPr>
            <w:tcW w:w="1418" w:type="dxa"/>
          </w:tcPr>
          <w:p w:rsidR="0088109A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vMerge/>
          </w:tcPr>
          <w:p w:rsidR="0088109A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9A" w:rsidRPr="00D41EBE" w:rsidTr="0088109A">
        <w:tc>
          <w:tcPr>
            <w:tcW w:w="70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88109A" w:rsidRPr="0087607D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>Решение комбинированных зада</w:t>
            </w:r>
            <w:r>
              <w:rPr>
                <w:rFonts w:ascii="Times New Roman" w:hAnsi="Times New Roman"/>
                <w:sz w:val="24"/>
                <w:szCs w:val="24"/>
              </w:rPr>
              <w:t>ч на первый закон термодинамики</w:t>
            </w:r>
          </w:p>
        </w:tc>
        <w:tc>
          <w:tcPr>
            <w:tcW w:w="1418" w:type="dxa"/>
          </w:tcPr>
          <w:p w:rsidR="0088109A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vMerge/>
          </w:tcPr>
          <w:p w:rsidR="0088109A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9A" w:rsidRPr="00D41EBE" w:rsidTr="0088109A">
        <w:tc>
          <w:tcPr>
            <w:tcW w:w="70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88109A" w:rsidRPr="0087607D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задач на тепловые двигатели. </w:t>
            </w:r>
          </w:p>
        </w:tc>
        <w:tc>
          <w:tcPr>
            <w:tcW w:w="1418" w:type="dxa"/>
          </w:tcPr>
          <w:p w:rsidR="0088109A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vMerge/>
          </w:tcPr>
          <w:p w:rsidR="0088109A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9A" w:rsidRPr="00D41EBE" w:rsidTr="0088109A">
        <w:tc>
          <w:tcPr>
            <w:tcW w:w="70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88109A" w:rsidRPr="0087607D" w:rsidRDefault="0088109A" w:rsidP="00CA49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 xml:space="preserve">Задачи разных типов </w:t>
            </w:r>
            <w:r>
              <w:rPr>
                <w:rFonts w:ascii="Times New Roman" w:hAnsi="Times New Roman"/>
                <w:sz w:val="24"/>
                <w:szCs w:val="24"/>
              </w:rPr>
              <w:t>на описание электрического поля</w:t>
            </w:r>
          </w:p>
        </w:tc>
        <w:tc>
          <w:tcPr>
            <w:tcW w:w="1418" w:type="dxa"/>
          </w:tcPr>
          <w:p w:rsidR="0088109A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vMerge w:val="restart"/>
          </w:tcPr>
          <w:p w:rsidR="0088109A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109A">
              <w:rPr>
                <w:rFonts w:ascii="Times New Roman" w:hAnsi="Times New Roman"/>
                <w:sz w:val="24"/>
                <w:szCs w:val="24"/>
              </w:rPr>
              <w:t>-привлекать внимание обучающихся к обсуждаемой на уроке информации, активизация познавательной деятельности обучающихся</w:t>
            </w:r>
          </w:p>
        </w:tc>
      </w:tr>
      <w:tr w:rsidR="0088109A" w:rsidRPr="00D41EBE" w:rsidTr="0088109A">
        <w:tc>
          <w:tcPr>
            <w:tcW w:w="70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88109A" w:rsidRPr="0087607D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>Решение задач н</w:t>
            </w:r>
            <w:r>
              <w:rPr>
                <w:rFonts w:ascii="Times New Roman" w:hAnsi="Times New Roman"/>
                <w:sz w:val="24"/>
                <w:szCs w:val="24"/>
              </w:rPr>
              <w:t>а описание систем конденсаторов</w:t>
            </w:r>
          </w:p>
        </w:tc>
        <w:tc>
          <w:tcPr>
            <w:tcW w:w="1418" w:type="dxa"/>
          </w:tcPr>
          <w:p w:rsidR="0088109A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vMerge/>
          </w:tcPr>
          <w:p w:rsidR="0088109A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9A" w:rsidRPr="00D41EBE" w:rsidTr="0088109A">
        <w:tc>
          <w:tcPr>
            <w:tcW w:w="70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88109A" w:rsidRPr="0087607D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ешение экспериментальных задач.</w:t>
            </w:r>
          </w:p>
        </w:tc>
        <w:tc>
          <w:tcPr>
            <w:tcW w:w="1418" w:type="dxa"/>
          </w:tcPr>
          <w:p w:rsidR="0088109A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vMerge/>
          </w:tcPr>
          <w:p w:rsidR="0088109A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9A" w:rsidRPr="00D41EBE" w:rsidTr="0088109A">
        <w:tc>
          <w:tcPr>
            <w:tcW w:w="70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88109A" w:rsidRPr="0087607D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>Решение задач на рас</w:t>
            </w:r>
            <w:r>
              <w:rPr>
                <w:rFonts w:ascii="Times New Roman" w:hAnsi="Times New Roman"/>
                <w:sz w:val="24"/>
                <w:szCs w:val="24"/>
              </w:rPr>
              <w:t>чет сопротивления сложных цепей</w:t>
            </w:r>
          </w:p>
        </w:tc>
        <w:tc>
          <w:tcPr>
            <w:tcW w:w="1418" w:type="dxa"/>
          </w:tcPr>
          <w:p w:rsidR="0088109A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vMerge/>
          </w:tcPr>
          <w:p w:rsidR="0088109A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9A" w:rsidRPr="00D41EBE" w:rsidTr="0088109A">
        <w:tc>
          <w:tcPr>
            <w:tcW w:w="70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88109A" w:rsidRPr="0087607D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 xml:space="preserve">Решение задач на описание электрических цепей </w:t>
            </w:r>
            <w:r>
              <w:rPr>
                <w:rFonts w:ascii="Times New Roman" w:hAnsi="Times New Roman"/>
                <w:sz w:val="24"/>
                <w:szCs w:val="24"/>
              </w:rPr>
              <w:t>постоянного электрического тока</w:t>
            </w:r>
          </w:p>
        </w:tc>
        <w:tc>
          <w:tcPr>
            <w:tcW w:w="1418" w:type="dxa"/>
          </w:tcPr>
          <w:p w:rsidR="0088109A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vMerge/>
          </w:tcPr>
          <w:p w:rsidR="0088109A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9A" w:rsidRPr="00D41EBE" w:rsidTr="0088109A">
        <w:tc>
          <w:tcPr>
            <w:tcW w:w="70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88109A" w:rsidRPr="0087607D" w:rsidRDefault="0088109A" w:rsidP="00CA49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закон Ома</w:t>
            </w:r>
          </w:p>
        </w:tc>
        <w:tc>
          <w:tcPr>
            <w:tcW w:w="1418" w:type="dxa"/>
          </w:tcPr>
          <w:p w:rsidR="0088109A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vMerge/>
          </w:tcPr>
          <w:p w:rsidR="0088109A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9A" w:rsidRPr="00D41EBE" w:rsidTr="0088109A">
        <w:tc>
          <w:tcPr>
            <w:tcW w:w="70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88109A" w:rsidRDefault="0088109A" w:rsidP="00CA49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>Реше</w:t>
            </w:r>
            <w:r>
              <w:rPr>
                <w:rFonts w:ascii="Times New Roman" w:hAnsi="Times New Roman"/>
                <w:sz w:val="24"/>
                <w:szCs w:val="24"/>
              </w:rPr>
              <w:t>ние задач на Закон Джоуля Ленца</w:t>
            </w:r>
          </w:p>
        </w:tc>
        <w:tc>
          <w:tcPr>
            <w:tcW w:w="1418" w:type="dxa"/>
          </w:tcPr>
          <w:p w:rsidR="0088109A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vMerge/>
          </w:tcPr>
          <w:p w:rsidR="0088109A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9A" w:rsidRPr="00D41EBE" w:rsidTr="0088109A">
        <w:tc>
          <w:tcPr>
            <w:tcW w:w="70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88109A" w:rsidRDefault="0088109A" w:rsidP="00CA49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знакомление с правилом Кирхгофа</w:t>
            </w:r>
          </w:p>
        </w:tc>
        <w:tc>
          <w:tcPr>
            <w:tcW w:w="1418" w:type="dxa"/>
          </w:tcPr>
          <w:p w:rsidR="0088109A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vMerge/>
          </w:tcPr>
          <w:p w:rsidR="0088109A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9A" w:rsidRPr="00D41EBE" w:rsidTr="0088109A">
        <w:tc>
          <w:tcPr>
            <w:tcW w:w="70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394" w:type="dxa"/>
          </w:tcPr>
          <w:p w:rsidR="0088109A" w:rsidRDefault="0088109A" w:rsidP="00CA49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>Решение задач на расче</w:t>
            </w:r>
            <w:r>
              <w:rPr>
                <w:rFonts w:ascii="Times New Roman" w:hAnsi="Times New Roman"/>
                <w:sz w:val="24"/>
                <w:szCs w:val="24"/>
              </w:rPr>
              <w:t>т участка цепи, содержащей ЭДС.</w:t>
            </w:r>
          </w:p>
        </w:tc>
        <w:tc>
          <w:tcPr>
            <w:tcW w:w="1418" w:type="dxa"/>
          </w:tcPr>
          <w:p w:rsidR="0088109A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vMerge/>
          </w:tcPr>
          <w:p w:rsidR="0088109A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9A" w:rsidRPr="00D41EBE" w:rsidTr="0088109A">
        <w:tc>
          <w:tcPr>
            <w:tcW w:w="70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394" w:type="dxa"/>
          </w:tcPr>
          <w:p w:rsidR="0088109A" w:rsidRDefault="0088109A" w:rsidP="00CA49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ешение экспериментальных задач.</w:t>
            </w:r>
          </w:p>
        </w:tc>
        <w:tc>
          <w:tcPr>
            <w:tcW w:w="1418" w:type="dxa"/>
          </w:tcPr>
          <w:p w:rsidR="0088109A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vMerge w:val="restart"/>
          </w:tcPr>
          <w:p w:rsidR="0088109A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109A">
              <w:rPr>
                <w:rFonts w:ascii="Times New Roman" w:hAnsi="Times New Roman"/>
                <w:sz w:val="24"/>
                <w:szCs w:val="24"/>
              </w:rPr>
              <w:t>- поддерживать в детском коллективе деловую, дружелюбную атмосферу;</w:t>
            </w:r>
          </w:p>
        </w:tc>
      </w:tr>
      <w:tr w:rsidR="0088109A" w:rsidRPr="00D41EBE" w:rsidTr="0088109A">
        <w:tc>
          <w:tcPr>
            <w:tcW w:w="70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88109A" w:rsidRDefault="0088109A" w:rsidP="00CA49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1418" w:type="dxa"/>
          </w:tcPr>
          <w:p w:rsidR="0088109A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vMerge/>
          </w:tcPr>
          <w:p w:rsidR="0088109A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9A" w:rsidRPr="00D41EBE" w:rsidTr="0088109A">
        <w:tc>
          <w:tcPr>
            <w:tcW w:w="704" w:type="dxa"/>
          </w:tcPr>
          <w:p w:rsidR="0088109A" w:rsidRPr="00D41EBE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109A" w:rsidRDefault="0088109A" w:rsidP="008810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итого</w:t>
            </w:r>
          </w:p>
        </w:tc>
        <w:tc>
          <w:tcPr>
            <w:tcW w:w="1418" w:type="dxa"/>
          </w:tcPr>
          <w:p w:rsidR="0088109A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40" w:type="dxa"/>
          </w:tcPr>
          <w:p w:rsidR="0088109A" w:rsidRDefault="0088109A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5352" w:rsidRPr="000D420C" w:rsidRDefault="00405352" w:rsidP="000D420C">
      <w:pPr>
        <w:spacing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 класс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457"/>
        <w:gridCol w:w="1416"/>
        <w:gridCol w:w="2695"/>
      </w:tblGrid>
      <w:tr w:rsidR="0088109A" w:rsidRPr="00405352" w:rsidTr="0088109A">
        <w:tc>
          <w:tcPr>
            <w:tcW w:w="348" w:type="pct"/>
          </w:tcPr>
          <w:p w:rsidR="0088109A" w:rsidRPr="00405352" w:rsidRDefault="0088109A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0" w:type="pct"/>
          </w:tcPr>
          <w:p w:rsidR="0088109A" w:rsidRPr="00405352" w:rsidRDefault="0088109A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69" w:type="pct"/>
          </w:tcPr>
          <w:p w:rsidR="0088109A" w:rsidRPr="00405352" w:rsidRDefault="0088109A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88109A" w:rsidRPr="00405352" w:rsidRDefault="0088109A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63" w:type="pct"/>
          </w:tcPr>
          <w:p w:rsidR="0088109A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D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учителя с учетом программы воспитания</w:t>
            </w:r>
          </w:p>
        </w:tc>
      </w:tr>
      <w:tr w:rsidR="00683D27" w:rsidRPr="00405352" w:rsidTr="0088109A">
        <w:tc>
          <w:tcPr>
            <w:tcW w:w="348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0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«Электростатика»</w:t>
            </w:r>
          </w:p>
        </w:tc>
        <w:tc>
          <w:tcPr>
            <w:tcW w:w="769" w:type="pct"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pct"/>
            <w:vMerge w:val="restart"/>
          </w:tcPr>
          <w:p w:rsidR="00683D27" w:rsidRDefault="00683D27" w:rsidP="00683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поддерживать в детском коллективе деловую, дружелюбную атмосферу;</w:t>
            </w:r>
          </w:p>
          <w:p w:rsidR="00683D27" w:rsidRDefault="00683D27" w:rsidP="00683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3D27" w:rsidRDefault="00683D27" w:rsidP="00683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-привлекать внимание обучающихся к обсуждаемой на уроке информации, активизация познавательной деятельности обучающихся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83D27" w:rsidRPr="00405352" w:rsidRDefault="00683D27" w:rsidP="00683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D27" w:rsidRPr="00405352" w:rsidTr="0088109A">
        <w:tc>
          <w:tcPr>
            <w:tcW w:w="348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0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«Законы постоянного тока»</w:t>
            </w:r>
          </w:p>
        </w:tc>
        <w:tc>
          <w:tcPr>
            <w:tcW w:w="769" w:type="pct"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pct"/>
            <w:vMerge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D27" w:rsidRPr="00405352" w:rsidTr="0088109A">
        <w:tc>
          <w:tcPr>
            <w:tcW w:w="348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0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«Электрический ток в различных средах»</w:t>
            </w:r>
          </w:p>
        </w:tc>
        <w:tc>
          <w:tcPr>
            <w:tcW w:w="769" w:type="pct"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  <w:vMerge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D27" w:rsidRPr="00405352" w:rsidTr="0088109A">
        <w:tc>
          <w:tcPr>
            <w:tcW w:w="348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0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«Магнитное поле. Вектор магнитной индукции»</w:t>
            </w:r>
          </w:p>
        </w:tc>
        <w:tc>
          <w:tcPr>
            <w:tcW w:w="769" w:type="pct"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pct"/>
            <w:vMerge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D27" w:rsidRPr="00405352" w:rsidTr="0088109A">
        <w:tc>
          <w:tcPr>
            <w:tcW w:w="348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0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«Сила Ампера. Сила Лоренца»</w:t>
            </w:r>
          </w:p>
        </w:tc>
        <w:tc>
          <w:tcPr>
            <w:tcW w:w="769" w:type="pct"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pct"/>
            <w:vMerge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D27" w:rsidRPr="00405352" w:rsidTr="0088109A">
        <w:tc>
          <w:tcPr>
            <w:tcW w:w="348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0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«Электромагнитная индукция. Закон ЭМИ»</w:t>
            </w:r>
          </w:p>
        </w:tc>
        <w:tc>
          <w:tcPr>
            <w:tcW w:w="769" w:type="pct"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pct"/>
            <w:vMerge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D27" w:rsidRPr="00405352" w:rsidTr="0088109A">
        <w:tc>
          <w:tcPr>
            <w:tcW w:w="348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0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знаний по теме: «Электромагнитное поле»</w:t>
            </w:r>
          </w:p>
        </w:tc>
        <w:tc>
          <w:tcPr>
            <w:tcW w:w="769" w:type="pct"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pct"/>
            <w:vMerge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D27" w:rsidRPr="00405352" w:rsidTr="0088109A">
        <w:tc>
          <w:tcPr>
            <w:tcW w:w="348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0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темы «Механические колебания и волны».</w:t>
            </w:r>
          </w:p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экспериментальных задач</w:t>
            </w:r>
          </w:p>
        </w:tc>
        <w:tc>
          <w:tcPr>
            <w:tcW w:w="769" w:type="pct"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pct"/>
            <w:vMerge w:val="restart"/>
          </w:tcPr>
          <w:p w:rsidR="00683D27" w:rsidRPr="00405352" w:rsidRDefault="00683D27" w:rsidP="00683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инициировать и поддерживать исследовательскую деятельность обучающихся в рамках реализации  ими индивидуальных и групповых исследовательских проектов.</w:t>
            </w:r>
          </w:p>
        </w:tc>
      </w:tr>
      <w:tr w:rsidR="00683D27" w:rsidRPr="00405352" w:rsidTr="0088109A">
        <w:tc>
          <w:tcPr>
            <w:tcW w:w="348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0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графических задач и задач на уравнение колебательного движения</w:t>
            </w:r>
          </w:p>
        </w:tc>
        <w:tc>
          <w:tcPr>
            <w:tcW w:w="769" w:type="pct"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pct"/>
            <w:vMerge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D27" w:rsidRPr="00405352" w:rsidTr="0088109A">
        <w:tc>
          <w:tcPr>
            <w:tcW w:w="348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0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«Свободные электромагнитные колебания. Колебательный контур»</w:t>
            </w:r>
          </w:p>
        </w:tc>
        <w:tc>
          <w:tcPr>
            <w:tcW w:w="769" w:type="pct"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pct"/>
            <w:vMerge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D27" w:rsidRPr="00405352" w:rsidTr="0088109A">
        <w:tc>
          <w:tcPr>
            <w:tcW w:w="348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0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«Электромагнитные волны»</w:t>
            </w:r>
          </w:p>
        </w:tc>
        <w:tc>
          <w:tcPr>
            <w:tcW w:w="769" w:type="pct"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pct"/>
            <w:vMerge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D27" w:rsidRPr="00405352" w:rsidTr="0088109A">
        <w:tc>
          <w:tcPr>
            <w:tcW w:w="348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0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 по теме «Электромагнитные колебания и волны» </w:t>
            </w:r>
          </w:p>
        </w:tc>
        <w:tc>
          <w:tcPr>
            <w:tcW w:w="769" w:type="pct"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pct"/>
            <w:vMerge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D27" w:rsidRPr="00405352" w:rsidTr="0088109A">
        <w:tc>
          <w:tcPr>
            <w:tcW w:w="348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0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Геометрическая оптика. Решение задач на законы отражения</w:t>
            </w:r>
          </w:p>
        </w:tc>
        <w:tc>
          <w:tcPr>
            <w:tcW w:w="769" w:type="pct"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pct"/>
            <w:vMerge w:val="restart"/>
          </w:tcPr>
          <w:p w:rsidR="00683D27" w:rsidRPr="00405352" w:rsidRDefault="00683D27" w:rsidP="00683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вызывать живой интерес к увлечениям,  мечтам, жизненным планам, проблемам детей/обучающихся в контексте содержания учебного предмета.</w:t>
            </w:r>
          </w:p>
        </w:tc>
      </w:tr>
      <w:tr w:rsidR="00683D27" w:rsidRPr="00405352" w:rsidTr="0088109A">
        <w:tc>
          <w:tcPr>
            <w:tcW w:w="348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20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хода луча при переходе из одной среды в другую на основе законов преломления. Решение количественных задач на законы преломления</w:t>
            </w:r>
          </w:p>
        </w:tc>
        <w:tc>
          <w:tcPr>
            <w:tcW w:w="769" w:type="pct"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pct"/>
            <w:vMerge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D27" w:rsidRPr="00405352" w:rsidTr="0088109A">
        <w:tc>
          <w:tcPr>
            <w:tcW w:w="348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20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экспериментальных задач на преломление</w:t>
            </w:r>
          </w:p>
        </w:tc>
        <w:tc>
          <w:tcPr>
            <w:tcW w:w="769" w:type="pct"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pct"/>
            <w:vMerge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D27" w:rsidRPr="00405352" w:rsidTr="0088109A">
        <w:trPr>
          <w:trHeight w:val="330"/>
        </w:trPr>
        <w:tc>
          <w:tcPr>
            <w:tcW w:w="348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20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Собирающие линзы. Решение экспериментальных задач.</w:t>
            </w:r>
          </w:p>
        </w:tc>
        <w:tc>
          <w:tcPr>
            <w:tcW w:w="769" w:type="pct"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pct"/>
            <w:vMerge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D27" w:rsidRPr="00405352" w:rsidTr="0088109A">
        <w:tc>
          <w:tcPr>
            <w:tcW w:w="348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20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Рассеивающие линзы</w:t>
            </w:r>
          </w:p>
        </w:tc>
        <w:tc>
          <w:tcPr>
            <w:tcW w:w="769" w:type="pct"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pct"/>
            <w:vMerge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D27" w:rsidRPr="00405352" w:rsidTr="0088109A">
        <w:tc>
          <w:tcPr>
            <w:tcW w:w="348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420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Волновая природа света. Единство волновой природы звука и света, как основных носителей информации. Установление связи частот и длин световых и звуковых  волн.</w:t>
            </w:r>
          </w:p>
        </w:tc>
        <w:tc>
          <w:tcPr>
            <w:tcW w:w="769" w:type="pct"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pct"/>
            <w:vMerge w:val="restart"/>
          </w:tcPr>
          <w:p w:rsidR="00683D27" w:rsidRPr="00683D27" w:rsidRDefault="00683D27" w:rsidP="00683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общаться с детьми, признавать   их   достоинство, понимая   и</w:t>
            </w:r>
          </w:p>
          <w:p w:rsidR="00683D27" w:rsidRPr="00683D27" w:rsidRDefault="00683D27" w:rsidP="0068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принимая их.</w:t>
            </w:r>
          </w:p>
          <w:p w:rsidR="00683D27" w:rsidRPr="00683D27" w:rsidRDefault="00683D27" w:rsidP="0068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3D27" w:rsidRPr="00405352" w:rsidRDefault="00683D27" w:rsidP="00683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683D27" w:rsidRPr="00405352" w:rsidTr="0088109A">
        <w:tc>
          <w:tcPr>
            <w:tcW w:w="348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20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Волновые свойства света. Проведение опытов по наблюдению явлений интерференции, дифракции, дисперсии. Решение качественных задач</w:t>
            </w:r>
          </w:p>
        </w:tc>
        <w:tc>
          <w:tcPr>
            <w:tcW w:w="769" w:type="pct"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pct"/>
            <w:vMerge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D27" w:rsidRPr="00405352" w:rsidTr="0088109A">
        <w:tc>
          <w:tcPr>
            <w:tcW w:w="348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20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явления интерференции и дифракции.</w:t>
            </w:r>
          </w:p>
        </w:tc>
        <w:tc>
          <w:tcPr>
            <w:tcW w:w="769" w:type="pct"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pct"/>
            <w:vMerge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D27" w:rsidRPr="00405352" w:rsidTr="0088109A">
        <w:tc>
          <w:tcPr>
            <w:tcW w:w="348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20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 по разделу «Оптика»</w:t>
            </w:r>
          </w:p>
        </w:tc>
        <w:tc>
          <w:tcPr>
            <w:tcW w:w="769" w:type="pct"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pct"/>
            <w:vMerge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D27" w:rsidRPr="00405352" w:rsidTr="0088109A">
        <w:tc>
          <w:tcPr>
            <w:tcW w:w="348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20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законы фотоэффекта</w:t>
            </w:r>
          </w:p>
        </w:tc>
        <w:tc>
          <w:tcPr>
            <w:tcW w:w="769" w:type="pct"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pct"/>
            <w:vMerge w:val="restart"/>
          </w:tcPr>
          <w:p w:rsidR="00683D27" w:rsidRPr="00405352" w:rsidRDefault="00683D27" w:rsidP="00683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3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вызывать живой интерес к увлечениям,  мечтам, жизненным планам, проблемам детей/обучающихся в контексте содержания учебного предмета.</w:t>
            </w:r>
          </w:p>
        </w:tc>
      </w:tr>
      <w:tr w:rsidR="00683D27" w:rsidRPr="00405352" w:rsidTr="0088109A">
        <w:tc>
          <w:tcPr>
            <w:tcW w:w="348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20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 и импульс кванта.</w:t>
            </w:r>
          </w:p>
        </w:tc>
        <w:tc>
          <w:tcPr>
            <w:tcW w:w="769" w:type="pct"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pct"/>
            <w:vMerge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D27" w:rsidRPr="00405352" w:rsidTr="0088109A">
        <w:tc>
          <w:tcPr>
            <w:tcW w:w="348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20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«Постулаты и модель атома Бора»</w:t>
            </w:r>
          </w:p>
        </w:tc>
        <w:tc>
          <w:tcPr>
            <w:tcW w:w="769" w:type="pct"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pct"/>
            <w:vMerge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D27" w:rsidRPr="00405352" w:rsidTr="0088109A">
        <w:tc>
          <w:tcPr>
            <w:tcW w:w="348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20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темам «Состав атомного ядра» и «Ядерные реакции»</w:t>
            </w:r>
          </w:p>
        </w:tc>
        <w:tc>
          <w:tcPr>
            <w:tcW w:w="769" w:type="pct"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pct"/>
            <w:vMerge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D27" w:rsidRPr="00405352" w:rsidTr="0088109A">
        <w:tc>
          <w:tcPr>
            <w:tcW w:w="348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20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расчёт энергии связи и энергетического выхода ядерных реакций</w:t>
            </w:r>
          </w:p>
        </w:tc>
        <w:tc>
          <w:tcPr>
            <w:tcW w:w="769" w:type="pct"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pct"/>
            <w:vMerge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D27" w:rsidRPr="00405352" w:rsidTr="0088109A">
        <w:tc>
          <w:tcPr>
            <w:tcW w:w="348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20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применение основных формул теории относительности</w:t>
            </w:r>
          </w:p>
        </w:tc>
        <w:tc>
          <w:tcPr>
            <w:tcW w:w="769" w:type="pct"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pct"/>
            <w:vMerge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D27" w:rsidRPr="00405352" w:rsidTr="0088109A">
        <w:tc>
          <w:tcPr>
            <w:tcW w:w="348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20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 по разделу «Основы квантовой физики»</w:t>
            </w:r>
          </w:p>
        </w:tc>
        <w:tc>
          <w:tcPr>
            <w:tcW w:w="769" w:type="pct"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pct"/>
            <w:vMerge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D27" w:rsidRPr="00405352" w:rsidTr="0088109A">
        <w:tc>
          <w:tcPr>
            <w:tcW w:w="348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29-32</w:t>
            </w:r>
          </w:p>
        </w:tc>
        <w:tc>
          <w:tcPr>
            <w:tcW w:w="2420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заданий по образцам КИМов ЕГЭ</w:t>
            </w:r>
          </w:p>
        </w:tc>
        <w:tc>
          <w:tcPr>
            <w:tcW w:w="769" w:type="pct"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pct"/>
            <w:vMerge w:val="restart"/>
          </w:tcPr>
          <w:p w:rsidR="00683D27" w:rsidRPr="00405352" w:rsidRDefault="00683D27" w:rsidP="00683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общаться с детьми, признавать   их   достоинство, понимая  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3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принимая их.</w:t>
            </w:r>
          </w:p>
        </w:tc>
      </w:tr>
      <w:tr w:rsidR="00683D27" w:rsidRPr="00405352" w:rsidTr="0088109A">
        <w:tc>
          <w:tcPr>
            <w:tcW w:w="348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420" w:type="pct"/>
          </w:tcPr>
          <w:p w:rsidR="00683D27" w:rsidRPr="00405352" w:rsidRDefault="00683D27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смешанных задач</w:t>
            </w:r>
          </w:p>
        </w:tc>
        <w:tc>
          <w:tcPr>
            <w:tcW w:w="769" w:type="pct"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3" w:type="pct"/>
            <w:vMerge/>
          </w:tcPr>
          <w:p w:rsidR="00683D27" w:rsidRPr="00405352" w:rsidRDefault="00683D27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09A" w:rsidRPr="00405352" w:rsidTr="0088109A">
        <w:tc>
          <w:tcPr>
            <w:tcW w:w="348" w:type="pct"/>
          </w:tcPr>
          <w:p w:rsidR="0088109A" w:rsidRPr="00405352" w:rsidRDefault="0088109A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pct"/>
          </w:tcPr>
          <w:p w:rsidR="0088109A" w:rsidRPr="00405352" w:rsidRDefault="0088109A" w:rsidP="004053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69" w:type="pct"/>
          </w:tcPr>
          <w:p w:rsidR="0088109A" w:rsidRPr="00405352" w:rsidRDefault="0088109A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3" w:type="pct"/>
          </w:tcPr>
          <w:p w:rsidR="0088109A" w:rsidRPr="00405352" w:rsidRDefault="0088109A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05352" w:rsidRDefault="00405352"/>
    <w:sectPr w:rsidR="00405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1FD6"/>
    <w:multiLevelType w:val="multilevel"/>
    <w:tmpl w:val="34FC1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9720" w:hanging="9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20" w:hanging="9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20" w:hanging="9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720" w:hanging="93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720" w:hanging="93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720" w:hanging="93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93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9360"/>
      </w:pPr>
      <w:rPr>
        <w:rFonts w:hint="default"/>
      </w:rPr>
    </w:lvl>
  </w:abstractNum>
  <w:abstractNum w:abstractNumId="1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306BE0"/>
    <w:multiLevelType w:val="hybridMultilevel"/>
    <w:tmpl w:val="9AAAE2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73959"/>
    <w:multiLevelType w:val="hybridMultilevel"/>
    <w:tmpl w:val="9842A6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06518"/>
    <w:multiLevelType w:val="multilevel"/>
    <w:tmpl w:val="28F4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F82DE5"/>
    <w:multiLevelType w:val="multilevel"/>
    <w:tmpl w:val="CA1E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9310EF"/>
    <w:multiLevelType w:val="hybridMultilevel"/>
    <w:tmpl w:val="B10499F6"/>
    <w:lvl w:ilvl="0" w:tplc="F2BE0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76"/>
    <w:rsid w:val="000D420C"/>
    <w:rsid w:val="002C18E1"/>
    <w:rsid w:val="0033405F"/>
    <w:rsid w:val="0036505C"/>
    <w:rsid w:val="003B63BF"/>
    <w:rsid w:val="003F168A"/>
    <w:rsid w:val="00405352"/>
    <w:rsid w:val="00510E4B"/>
    <w:rsid w:val="00683D27"/>
    <w:rsid w:val="007F2852"/>
    <w:rsid w:val="00860B10"/>
    <w:rsid w:val="0087607D"/>
    <w:rsid w:val="0088109A"/>
    <w:rsid w:val="00AD6697"/>
    <w:rsid w:val="00B32B1A"/>
    <w:rsid w:val="00CA4935"/>
    <w:rsid w:val="00D2708A"/>
    <w:rsid w:val="00D41EBE"/>
    <w:rsid w:val="00DB6E9E"/>
    <w:rsid w:val="00D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8B84"/>
  <w15:chartTrackingRefBased/>
  <w15:docId w15:val="{303FC4C5-1896-455E-8BC9-C962D855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1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1EBE"/>
    <w:pPr>
      <w:ind w:left="720"/>
      <w:contextualSpacing/>
    </w:pPr>
  </w:style>
  <w:style w:type="paragraph" w:styleId="a5">
    <w:name w:val="No Spacing"/>
    <w:uiPriority w:val="1"/>
    <w:qFormat/>
    <w:rsid w:val="00D41EB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D4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rsid w:val="002C1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510E4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0E4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0E4B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0E4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0E4B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0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10E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3136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2020-03-12T10:43:00Z</dcterms:created>
  <dcterms:modified xsi:type="dcterms:W3CDTF">2021-10-18T08:07:00Z</dcterms:modified>
</cp:coreProperties>
</file>